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1D9" w:rsidRPr="00C91A5C" w:rsidRDefault="003A6DE5" w:rsidP="00C91A5C">
      <w:pPr>
        <w:ind w:left="7788"/>
        <w:rPr>
          <w:rFonts w:ascii="Times New Roman" w:hAnsi="Times New Roman" w:cs="Times New Roman"/>
          <w:sz w:val="24"/>
          <w:szCs w:val="24"/>
        </w:rPr>
      </w:pPr>
      <w:r w:rsidRPr="00C91A5C">
        <w:rPr>
          <w:rFonts w:ascii="Times New Roman" w:hAnsi="Times New Roman" w:cs="Times New Roman"/>
          <w:sz w:val="24"/>
          <w:szCs w:val="24"/>
        </w:rPr>
        <w:t>Приложение №1 к Постановлению №</w:t>
      </w:r>
      <w:r w:rsidR="009301FC" w:rsidRPr="00C91A5C">
        <w:rPr>
          <w:rFonts w:ascii="Times New Roman" w:hAnsi="Times New Roman" w:cs="Times New Roman"/>
          <w:sz w:val="24"/>
          <w:szCs w:val="24"/>
        </w:rPr>
        <w:t>548</w:t>
      </w:r>
      <w:r w:rsidR="00C91A5C">
        <w:rPr>
          <w:rFonts w:ascii="Times New Roman" w:hAnsi="Times New Roman" w:cs="Times New Roman"/>
          <w:sz w:val="24"/>
          <w:szCs w:val="24"/>
        </w:rPr>
        <w:t xml:space="preserve">  </w:t>
      </w:r>
      <w:r w:rsidRPr="00C91A5C">
        <w:rPr>
          <w:rFonts w:ascii="Times New Roman" w:hAnsi="Times New Roman" w:cs="Times New Roman"/>
          <w:sz w:val="24"/>
          <w:szCs w:val="24"/>
        </w:rPr>
        <w:t xml:space="preserve"> от</w:t>
      </w:r>
      <w:r w:rsidR="009301FC" w:rsidRPr="00C91A5C">
        <w:rPr>
          <w:rFonts w:ascii="Times New Roman" w:hAnsi="Times New Roman" w:cs="Times New Roman"/>
          <w:sz w:val="24"/>
          <w:szCs w:val="24"/>
        </w:rPr>
        <w:t xml:space="preserve"> 27 ноября  2012</w:t>
      </w:r>
    </w:p>
    <w:p w:rsidR="003A6DE5" w:rsidRPr="00C91A5C" w:rsidRDefault="003A6DE5" w:rsidP="00C91A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1A5C">
        <w:rPr>
          <w:rFonts w:ascii="Times New Roman" w:hAnsi="Times New Roman" w:cs="Times New Roman"/>
          <w:b/>
          <w:sz w:val="24"/>
          <w:szCs w:val="24"/>
        </w:rPr>
        <w:t>АКТ</w:t>
      </w:r>
    </w:p>
    <w:p w:rsidR="003A6DE5" w:rsidRPr="00C91A5C" w:rsidRDefault="00C91A5C" w:rsidP="00C91A5C">
      <w:pPr>
        <w:spacing w:after="0" w:line="240" w:lineRule="auto"/>
        <w:ind w:left="4248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="003A6DE5" w:rsidRPr="00C91A5C">
        <w:rPr>
          <w:rFonts w:ascii="Times New Roman" w:hAnsi="Times New Roman" w:cs="Times New Roman"/>
          <w:b/>
          <w:sz w:val="24"/>
          <w:szCs w:val="24"/>
        </w:rPr>
        <w:t>ПРИЁМА –ПЕРЕДАЧИ</w:t>
      </w:r>
    </w:p>
    <w:p w:rsidR="003A6DE5" w:rsidRPr="00C91A5C" w:rsidRDefault="003A6DE5" w:rsidP="003A6DE5">
      <w:pPr>
        <w:rPr>
          <w:rFonts w:ascii="Times New Roman" w:hAnsi="Times New Roman" w:cs="Times New Roman"/>
          <w:sz w:val="24"/>
          <w:szCs w:val="24"/>
        </w:rPr>
      </w:pPr>
      <w:r w:rsidRPr="00C91A5C">
        <w:rPr>
          <w:rFonts w:ascii="Times New Roman" w:hAnsi="Times New Roman" w:cs="Times New Roman"/>
          <w:sz w:val="24"/>
          <w:szCs w:val="24"/>
        </w:rPr>
        <w:t xml:space="preserve">п.Березовка </w:t>
      </w:r>
      <w:r w:rsidRPr="00C91A5C">
        <w:rPr>
          <w:rFonts w:ascii="Times New Roman" w:hAnsi="Times New Roman" w:cs="Times New Roman"/>
          <w:sz w:val="24"/>
          <w:szCs w:val="24"/>
        </w:rPr>
        <w:tab/>
      </w:r>
      <w:r w:rsidRPr="00C91A5C">
        <w:rPr>
          <w:rFonts w:ascii="Times New Roman" w:hAnsi="Times New Roman" w:cs="Times New Roman"/>
          <w:sz w:val="24"/>
          <w:szCs w:val="24"/>
        </w:rPr>
        <w:tab/>
      </w:r>
      <w:r w:rsidRPr="00C91A5C">
        <w:rPr>
          <w:rFonts w:ascii="Times New Roman" w:hAnsi="Times New Roman" w:cs="Times New Roman"/>
          <w:sz w:val="24"/>
          <w:szCs w:val="24"/>
        </w:rPr>
        <w:tab/>
      </w:r>
      <w:r w:rsidRPr="00C91A5C">
        <w:rPr>
          <w:rFonts w:ascii="Times New Roman" w:hAnsi="Times New Roman" w:cs="Times New Roman"/>
          <w:sz w:val="24"/>
          <w:szCs w:val="24"/>
        </w:rPr>
        <w:tab/>
      </w:r>
      <w:r w:rsidRPr="00C91A5C">
        <w:rPr>
          <w:rFonts w:ascii="Times New Roman" w:hAnsi="Times New Roman" w:cs="Times New Roman"/>
          <w:sz w:val="24"/>
          <w:szCs w:val="24"/>
        </w:rPr>
        <w:tab/>
      </w:r>
      <w:r w:rsidRPr="00C91A5C">
        <w:rPr>
          <w:rFonts w:ascii="Times New Roman" w:hAnsi="Times New Roman" w:cs="Times New Roman"/>
          <w:sz w:val="24"/>
          <w:szCs w:val="24"/>
        </w:rPr>
        <w:tab/>
      </w:r>
      <w:r w:rsidRPr="00C91A5C">
        <w:rPr>
          <w:rFonts w:ascii="Times New Roman" w:hAnsi="Times New Roman" w:cs="Times New Roman"/>
          <w:sz w:val="24"/>
          <w:szCs w:val="24"/>
        </w:rPr>
        <w:tab/>
      </w:r>
      <w:r w:rsidRPr="00C91A5C">
        <w:rPr>
          <w:rFonts w:ascii="Times New Roman" w:hAnsi="Times New Roman" w:cs="Times New Roman"/>
          <w:sz w:val="24"/>
          <w:szCs w:val="24"/>
        </w:rPr>
        <w:tab/>
      </w:r>
      <w:r w:rsidRPr="00C91A5C">
        <w:rPr>
          <w:rFonts w:ascii="Times New Roman" w:hAnsi="Times New Roman" w:cs="Times New Roman"/>
          <w:sz w:val="24"/>
          <w:szCs w:val="24"/>
        </w:rPr>
        <w:tab/>
      </w:r>
      <w:r w:rsidRPr="00C91A5C">
        <w:rPr>
          <w:rFonts w:ascii="Times New Roman" w:hAnsi="Times New Roman" w:cs="Times New Roman"/>
          <w:sz w:val="24"/>
          <w:szCs w:val="24"/>
        </w:rPr>
        <w:tab/>
      </w:r>
      <w:r w:rsidRPr="00C91A5C">
        <w:rPr>
          <w:rFonts w:ascii="Times New Roman" w:hAnsi="Times New Roman" w:cs="Times New Roman"/>
          <w:sz w:val="24"/>
          <w:szCs w:val="24"/>
        </w:rPr>
        <w:tab/>
      </w:r>
      <w:r w:rsidRPr="00C91A5C">
        <w:rPr>
          <w:rFonts w:ascii="Times New Roman" w:hAnsi="Times New Roman" w:cs="Times New Roman"/>
          <w:sz w:val="24"/>
          <w:szCs w:val="24"/>
        </w:rPr>
        <w:tab/>
      </w:r>
      <w:r w:rsidRPr="00C91A5C">
        <w:rPr>
          <w:rFonts w:ascii="Times New Roman" w:hAnsi="Times New Roman" w:cs="Times New Roman"/>
          <w:sz w:val="24"/>
          <w:szCs w:val="24"/>
        </w:rPr>
        <w:tab/>
      </w:r>
      <w:r w:rsidR="00C91A5C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9301FC" w:rsidRPr="00C91A5C">
        <w:rPr>
          <w:rFonts w:ascii="Times New Roman" w:hAnsi="Times New Roman" w:cs="Times New Roman"/>
          <w:sz w:val="24"/>
          <w:szCs w:val="24"/>
        </w:rPr>
        <w:t xml:space="preserve">27 ноября </w:t>
      </w:r>
      <w:r w:rsidRPr="00C91A5C">
        <w:rPr>
          <w:rFonts w:ascii="Times New Roman" w:hAnsi="Times New Roman" w:cs="Times New Roman"/>
          <w:sz w:val="24"/>
          <w:szCs w:val="24"/>
        </w:rPr>
        <w:t xml:space="preserve">2012 </w:t>
      </w:r>
    </w:p>
    <w:p w:rsidR="007B4C68" w:rsidRPr="00C91A5C" w:rsidRDefault="003A6DE5" w:rsidP="003A6DE5">
      <w:pPr>
        <w:rPr>
          <w:rFonts w:ascii="Times New Roman" w:hAnsi="Times New Roman" w:cs="Times New Roman"/>
          <w:sz w:val="24"/>
          <w:szCs w:val="24"/>
        </w:rPr>
      </w:pPr>
      <w:r w:rsidRPr="00C91A5C">
        <w:rPr>
          <w:rFonts w:ascii="Times New Roman" w:hAnsi="Times New Roman" w:cs="Times New Roman"/>
          <w:sz w:val="24"/>
          <w:szCs w:val="24"/>
        </w:rPr>
        <w:t>Администрация поселка Березовка Березовского района Красноярского края , в лице Главы поселка Березовка Суслова Сергея Анатольевича , действующего на основании Устава поселка Березовка, именуемая в дальнейшем «Администрация поселка», с одной стороны, и администрация Березовского района Красноярского края</w:t>
      </w:r>
      <w:r w:rsidR="007B4C68" w:rsidRPr="00C91A5C">
        <w:rPr>
          <w:rFonts w:ascii="Times New Roman" w:hAnsi="Times New Roman" w:cs="Times New Roman"/>
          <w:sz w:val="24"/>
          <w:szCs w:val="24"/>
        </w:rPr>
        <w:t xml:space="preserve">, в  лице Главы администрации  Филоненко  Николая Николаевича , действующего на основании Устава Березовского района, </w:t>
      </w:r>
      <w:r w:rsidR="0024748A" w:rsidRPr="00C91A5C">
        <w:rPr>
          <w:rFonts w:ascii="Times New Roman" w:hAnsi="Times New Roman" w:cs="Times New Roman"/>
          <w:sz w:val="24"/>
          <w:szCs w:val="24"/>
        </w:rPr>
        <w:t xml:space="preserve">именуемая в дальнейшем «Администрация района»  </w:t>
      </w:r>
      <w:r w:rsidR="007B4C68" w:rsidRPr="00C91A5C">
        <w:rPr>
          <w:rFonts w:ascii="Times New Roman" w:hAnsi="Times New Roman" w:cs="Times New Roman"/>
          <w:sz w:val="24"/>
          <w:szCs w:val="24"/>
        </w:rPr>
        <w:t>с другой стороны , в дальнейшем именуемые «Стороны» , составили настоящий акт приёма-передачи   о нижеследующем:</w:t>
      </w:r>
    </w:p>
    <w:p w:rsidR="007B4C68" w:rsidRPr="00C91A5C" w:rsidRDefault="007B4C68" w:rsidP="003A6DE5">
      <w:pPr>
        <w:rPr>
          <w:rFonts w:ascii="Times New Roman" w:hAnsi="Times New Roman" w:cs="Times New Roman"/>
          <w:sz w:val="24"/>
          <w:szCs w:val="24"/>
        </w:rPr>
      </w:pPr>
      <w:r w:rsidRPr="00C91A5C">
        <w:rPr>
          <w:rFonts w:ascii="Times New Roman" w:hAnsi="Times New Roman" w:cs="Times New Roman"/>
          <w:sz w:val="24"/>
          <w:szCs w:val="24"/>
        </w:rPr>
        <w:t>1.Администрация  поселка принимает,  а Администрация района  передает в муниципальную собственность поселка Березовка следующее недвижимое имущество:</w:t>
      </w:r>
    </w:p>
    <w:p w:rsidR="00B45E8A" w:rsidRPr="00C91A5C" w:rsidRDefault="003A6DE5" w:rsidP="003A6DE5">
      <w:pPr>
        <w:rPr>
          <w:rFonts w:ascii="Times New Roman" w:hAnsi="Times New Roman" w:cs="Times New Roman"/>
          <w:sz w:val="24"/>
          <w:szCs w:val="24"/>
        </w:rPr>
      </w:pPr>
      <w:r w:rsidRPr="00C91A5C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523"/>
        <w:gridCol w:w="1589"/>
        <w:gridCol w:w="2368"/>
        <w:gridCol w:w="1308"/>
        <w:gridCol w:w="1804"/>
        <w:gridCol w:w="5442"/>
        <w:gridCol w:w="1752"/>
      </w:tblGrid>
      <w:tr w:rsidR="00604A40" w:rsidRPr="0093346D" w:rsidTr="00604A40">
        <w:tc>
          <w:tcPr>
            <w:tcW w:w="1456" w:type="dxa"/>
          </w:tcPr>
          <w:p w:rsidR="00B45E8A" w:rsidRPr="00C91A5C" w:rsidRDefault="00B45E8A" w:rsidP="003A6D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A5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45E8A" w:rsidRPr="00C91A5C" w:rsidRDefault="00B45E8A" w:rsidP="003A6D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A5C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221" w:type="dxa"/>
          </w:tcPr>
          <w:p w:rsidR="00B45E8A" w:rsidRPr="00C91A5C" w:rsidRDefault="00B45E8A" w:rsidP="003A6D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A5C">
              <w:rPr>
                <w:rFonts w:ascii="Times New Roman" w:hAnsi="Times New Roman" w:cs="Times New Roman"/>
                <w:sz w:val="24"/>
                <w:szCs w:val="24"/>
              </w:rPr>
              <w:t xml:space="preserve">Полное наименование </w:t>
            </w:r>
          </w:p>
          <w:p w:rsidR="00B45E8A" w:rsidRPr="00C91A5C" w:rsidRDefault="00B45E8A" w:rsidP="003A6D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A5C">
              <w:rPr>
                <w:rFonts w:ascii="Times New Roman" w:hAnsi="Times New Roman" w:cs="Times New Roman"/>
                <w:sz w:val="24"/>
                <w:szCs w:val="24"/>
              </w:rPr>
              <w:t>имущества</w:t>
            </w:r>
          </w:p>
        </w:tc>
        <w:tc>
          <w:tcPr>
            <w:tcW w:w="2085" w:type="dxa"/>
          </w:tcPr>
          <w:p w:rsidR="00B45E8A" w:rsidRPr="00C91A5C" w:rsidRDefault="00B45E8A" w:rsidP="003A6D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A5C">
              <w:rPr>
                <w:rFonts w:ascii="Times New Roman" w:hAnsi="Times New Roman" w:cs="Times New Roman"/>
                <w:sz w:val="24"/>
                <w:szCs w:val="24"/>
              </w:rPr>
              <w:t>Адрес местонахождения имущества</w:t>
            </w:r>
          </w:p>
        </w:tc>
        <w:tc>
          <w:tcPr>
            <w:tcW w:w="1429" w:type="dxa"/>
          </w:tcPr>
          <w:p w:rsidR="00B45E8A" w:rsidRPr="00C91A5C" w:rsidRDefault="00B45E8A" w:rsidP="003A6D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A5C">
              <w:rPr>
                <w:rFonts w:ascii="Times New Roman" w:hAnsi="Times New Roman" w:cs="Times New Roman"/>
                <w:sz w:val="24"/>
                <w:szCs w:val="24"/>
              </w:rPr>
              <w:t>Балансовая стоимость имущества по состоянию на 29.04.2011 г.</w:t>
            </w:r>
          </w:p>
          <w:p w:rsidR="00B45E8A" w:rsidRPr="00C91A5C" w:rsidRDefault="00B45E8A" w:rsidP="003A6D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A5C">
              <w:rPr>
                <w:rFonts w:ascii="Times New Roman" w:hAnsi="Times New Roman" w:cs="Times New Roman"/>
                <w:sz w:val="24"/>
                <w:szCs w:val="24"/>
              </w:rPr>
              <w:t>(тыс.руб.)</w:t>
            </w:r>
          </w:p>
        </w:tc>
        <w:tc>
          <w:tcPr>
            <w:tcW w:w="1933" w:type="dxa"/>
          </w:tcPr>
          <w:p w:rsidR="00B45E8A" w:rsidRPr="00C91A5C" w:rsidRDefault="00B45E8A" w:rsidP="00B45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A5C">
              <w:rPr>
                <w:rFonts w:ascii="Times New Roman" w:hAnsi="Times New Roman" w:cs="Times New Roman"/>
                <w:sz w:val="24"/>
                <w:szCs w:val="24"/>
              </w:rPr>
              <w:t>Назначение (специализация) имущества</w:t>
            </w:r>
          </w:p>
        </w:tc>
        <w:tc>
          <w:tcPr>
            <w:tcW w:w="2786" w:type="dxa"/>
          </w:tcPr>
          <w:p w:rsidR="00604A40" w:rsidRPr="00C91A5C" w:rsidRDefault="00B45E8A" w:rsidP="003A6D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A5C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Индивидуализирующие характеристики </w:t>
            </w:r>
            <w:r w:rsidR="000E6960" w:rsidRPr="00C91A5C">
              <w:rPr>
                <w:rFonts w:ascii="Times New Roman" w:hAnsi="Times New Roman" w:cs="Times New Roman"/>
                <w:sz w:val="24"/>
                <w:szCs w:val="24"/>
              </w:rPr>
              <w:t xml:space="preserve"> имущества(инвентарный номер, кадастровый номер</w:t>
            </w:r>
            <w:r w:rsidR="00604A40" w:rsidRPr="00C91A5C">
              <w:rPr>
                <w:rFonts w:ascii="Times New Roman" w:hAnsi="Times New Roman" w:cs="Times New Roman"/>
                <w:sz w:val="24"/>
                <w:szCs w:val="24"/>
              </w:rPr>
              <w:t>, площадь, протяженность,</w:t>
            </w:r>
          </w:p>
          <w:p w:rsidR="00B45E8A" w:rsidRPr="00C91A5C" w:rsidRDefault="00604A40" w:rsidP="00604A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A5C"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номер)</w:t>
            </w:r>
          </w:p>
        </w:tc>
        <w:tc>
          <w:tcPr>
            <w:tcW w:w="1876" w:type="dxa"/>
          </w:tcPr>
          <w:p w:rsidR="00B45E8A" w:rsidRPr="00C91A5C" w:rsidRDefault="00604A40" w:rsidP="00604A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A5C">
              <w:rPr>
                <w:rFonts w:ascii="Times New Roman" w:hAnsi="Times New Roman" w:cs="Times New Roman"/>
                <w:sz w:val="24"/>
                <w:szCs w:val="24"/>
              </w:rPr>
              <w:t>Основание возникновения  права муниципальной собственности  района</w:t>
            </w:r>
          </w:p>
        </w:tc>
      </w:tr>
      <w:tr w:rsidR="00604A40" w:rsidRPr="0093346D" w:rsidTr="00604A40">
        <w:tc>
          <w:tcPr>
            <w:tcW w:w="1456" w:type="dxa"/>
          </w:tcPr>
          <w:p w:rsidR="00B45E8A" w:rsidRPr="00C91A5C" w:rsidRDefault="00604A40" w:rsidP="003A6D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21" w:type="dxa"/>
          </w:tcPr>
          <w:p w:rsidR="00B45E8A" w:rsidRPr="00C91A5C" w:rsidRDefault="00604A40" w:rsidP="003A6D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A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85" w:type="dxa"/>
          </w:tcPr>
          <w:p w:rsidR="00B45E8A" w:rsidRPr="00C91A5C" w:rsidRDefault="00604A40" w:rsidP="003A6D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A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9" w:type="dxa"/>
          </w:tcPr>
          <w:p w:rsidR="00B45E8A" w:rsidRPr="00C91A5C" w:rsidRDefault="00604A40" w:rsidP="003A6D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A5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33" w:type="dxa"/>
          </w:tcPr>
          <w:p w:rsidR="00B45E8A" w:rsidRPr="00C91A5C" w:rsidRDefault="00604A40" w:rsidP="003A6D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A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86" w:type="dxa"/>
          </w:tcPr>
          <w:p w:rsidR="00B45E8A" w:rsidRPr="00C91A5C" w:rsidRDefault="00604A40" w:rsidP="003A6D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A5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76" w:type="dxa"/>
          </w:tcPr>
          <w:p w:rsidR="00B45E8A" w:rsidRPr="00C91A5C" w:rsidRDefault="00604A40" w:rsidP="003A6D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A5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04A40" w:rsidRPr="0093346D" w:rsidTr="00604A40">
        <w:tc>
          <w:tcPr>
            <w:tcW w:w="1456" w:type="dxa"/>
          </w:tcPr>
          <w:p w:rsidR="00604A40" w:rsidRPr="00C91A5C" w:rsidRDefault="00604A40" w:rsidP="003A6D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A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21" w:type="dxa"/>
          </w:tcPr>
          <w:p w:rsidR="00604A40" w:rsidRPr="00C91A5C" w:rsidRDefault="00604A40" w:rsidP="00604A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A5C">
              <w:rPr>
                <w:rFonts w:ascii="Times New Roman" w:hAnsi="Times New Roman" w:cs="Times New Roman"/>
                <w:sz w:val="24"/>
                <w:szCs w:val="24"/>
              </w:rPr>
              <w:t>Нежилое помещение</w:t>
            </w:r>
          </w:p>
        </w:tc>
        <w:tc>
          <w:tcPr>
            <w:tcW w:w="2085" w:type="dxa"/>
          </w:tcPr>
          <w:p w:rsidR="0093346D" w:rsidRPr="00C91A5C" w:rsidRDefault="00604A40" w:rsidP="00092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A5C">
              <w:rPr>
                <w:rFonts w:ascii="Times New Roman" w:hAnsi="Times New Roman" w:cs="Times New Roman"/>
                <w:sz w:val="24"/>
                <w:szCs w:val="24"/>
              </w:rPr>
              <w:t>Красноярский край, Березовский  район, поселок Березовка, ул.Маяковского,зд.21,</w:t>
            </w:r>
          </w:p>
          <w:p w:rsidR="00604A40" w:rsidRPr="00C91A5C" w:rsidRDefault="0093346D" w:rsidP="00933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="00604A40" w:rsidRPr="00C91A5C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C91A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04A40" w:rsidRPr="00C91A5C">
              <w:rPr>
                <w:rFonts w:ascii="Times New Roman" w:hAnsi="Times New Roman" w:cs="Times New Roman"/>
                <w:sz w:val="24"/>
                <w:szCs w:val="24"/>
              </w:rPr>
              <w:t xml:space="preserve">62 </w:t>
            </w:r>
          </w:p>
        </w:tc>
        <w:tc>
          <w:tcPr>
            <w:tcW w:w="1429" w:type="dxa"/>
          </w:tcPr>
          <w:p w:rsidR="00604A40" w:rsidRPr="00C91A5C" w:rsidRDefault="00604A40" w:rsidP="003A6D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2 045,03</w:t>
            </w:r>
          </w:p>
        </w:tc>
        <w:tc>
          <w:tcPr>
            <w:tcW w:w="1933" w:type="dxa"/>
          </w:tcPr>
          <w:p w:rsidR="00604A40" w:rsidRPr="00C91A5C" w:rsidRDefault="00604A40" w:rsidP="003A6D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A5C">
              <w:rPr>
                <w:rFonts w:ascii="Times New Roman" w:hAnsi="Times New Roman" w:cs="Times New Roman"/>
                <w:sz w:val="24"/>
                <w:szCs w:val="24"/>
              </w:rPr>
              <w:t>Нежилое , под размещение библиотеки , досугового центра</w:t>
            </w:r>
          </w:p>
        </w:tc>
        <w:tc>
          <w:tcPr>
            <w:tcW w:w="2786" w:type="dxa"/>
          </w:tcPr>
          <w:p w:rsidR="00604A40" w:rsidRPr="00C91A5C" w:rsidRDefault="00604A40" w:rsidP="003A6D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A5C">
              <w:rPr>
                <w:rFonts w:ascii="Times New Roman" w:hAnsi="Times New Roman" w:cs="Times New Roman"/>
                <w:sz w:val="24"/>
                <w:szCs w:val="24"/>
              </w:rPr>
              <w:t>Инвентарный номер: 04:205:001:100600780:0001:20062;</w:t>
            </w:r>
          </w:p>
          <w:p w:rsidR="00604A40" w:rsidRPr="00C91A5C" w:rsidRDefault="00604A40" w:rsidP="003A6D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A5C">
              <w:rPr>
                <w:rFonts w:ascii="Times New Roman" w:hAnsi="Times New Roman" w:cs="Times New Roman"/>
                <w:sz w:val="24"/>
                <w:szCs w:val="24"/>
              </w:rPr>
              <w:t>Кадастровый номер:</w:t>
            </w:r>
          </w:p>
          <w:p w:rsidR="00604A40" w:rsidRPr="00C91A5C" w:rsidRDefault="00604A40" w:rsidP="003A6D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A5C">
              <w:rPr>
                <w:rFonts w:ascii="Times New Roman" w:hAnsi="Times New Roman" w:cs="Times New Roman"/>
                <w:sz w:val="24"/>
                <w:szCs w:val="24"/>
              </w:rPr>
              <w:t>24:04:000000:0000:04:205:001:100:600780:0001:20062;</w:t>
            </w:r>
          </w:p>
          <w:p w:rsidR="00604A40" w:rsidRPr="00C91A5C" w:rsidRDefault="00604A40" w:rsidP="003A6D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Общая площадь -332,1 кв.м.</w:t>
            </w:r>
          </w:p>
        </w:tc>
        <w:tc>
          <w:tcPr>
            <w:tcW w:w="1876" w:type="dxa"/>
          </w:tcPr>
          <w:p w:rsidR="0093346D" w:rsidRPr="00C91A5C" w:rsidRDefault="00604A40" w:rsidP="003A6D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Постановление  администрации </w:t>
            </w:r>
          </w:p>
          <w:p w:rsidR="0093346D" w:rsidRPr="00C91A5C" w:rsidRDefault="00604A40" w:rsidP="003A6D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A5C">
              <w:rPr>
                <w:rFonts w:ascii="Times New Roman" w:hAnsi="Times New Roman" w:cs="Times New Roman"/>
                <w:sz w:val="24"/>
                <w:szCs w:val="24"/>
              </w:rPr>
              <w:t xml:space="preserve">Березовского  </w:t>
            </w:r>
            <w:r w:rsidRPr="00C91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района Красноярского края №358 от 28.05.1999, Постановление администрации </w:t>
            </w:r>
          </w:p>
          <w:p w:rsidR="00604A40" w:rsidRPr="00C91A5C" w:rsidRDefault="00604A40" w:rsidP="003A6D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A5C">
              <w:rPr>
                <w:rFonts w:ascii="Times New Roman" w:hAnsi="Times New Roman" w:cs="Times New Roman"/>
                <w:sz w:val="24"/>
                <w:szCs w:val="24"/>
              </w:rPr>
              <w:t>Березовского  района Красноярского края №385 от 07.06.1999</w:t>
            </w:r>
          </w:p>
        </w:tc>
      </w:tr>
    </w:tbl>
    <w:p w:rsidR="003A6DE5" w:rsidRDefault="003A6DE5" w:rsidP="003A6DE5"/>
    <w:p w:rsidR="0093346D" w:rsidRDefault="0093346D" w:rsidP="003A6DE5"/>
    <w:p w:rsidR="0093346D" w:rsidRDefault="0093346D" w:rsidP="003A6DE5"/>
    <w:p w:rsidR="0093346D" w:rsidRPr="00C91A5C" w:rsidRDefault="0093346D" w:rsidP="003A6DE5">
      <w:pPr>
        <w:rPr>
          <w:rFonts w:ascii="Times New Roman" w:hAnsi="Times New Roman" w:cs="Times New Roman"/>
          <w:sz w:val="24"/>
          <w:szCs w:val="24"/>
        </w:rPr>
      </w:pPr>
      <w:r w:rsidRPr="00C91A5C">
        <w:rPr>
          <w:rFonts w:ascii="Times New Roman" w:hAnsi="Times New Roman" w:cs="Times New Roman"/>
          <w:sz w:val="24"/>
          <w:szCs w:val="24"/>
        </w:rPr>
        <w:t>2.</w:t>
      </w:r>
      <w:r w:rsidR="00A41A2B" w:rsidRPr="00C91A5C">
        <w:rPr>
          <w:rFonts w:ascii="Times New Roman" w:hAnsi="Times New Roman" w:cs="Times New Roman"/>
          <w:sz w:val="24"/>
          <w:szCs w:val="24"/>
        </w:rPr>
        <w:t xml:space="preserve">Передаваемое </w:t>
      </w:r>
      <w:r w:rsidRPr="00C91A5C">
        <w:rPr>
          <w:rFonts w:ascii="Times New Roman" w:hAnsi="Times New Roman" w:cs="Times New Roman"/>
          <w:sz w:val="24"/>
          <w:szCs w:val="24"/>
        </w:rPr>
        <w:t xml:space="preserve"> недвижимое имущество </w:t>
      </w:r>
      <w:r w:rsidR="00A41A2B" w:rsidRPr="00C91A5C">
        <w:rPr>
          <w:rFonts w:ascii="Times New Roman" w:hAnsi="Times New Roman" w:cs="Times New Roman"/>
          <w:sz w:val="24"/>
          <w:szCs w:val="24"/>
        </w:rPr>
        <w:t xml:space="preserve"> требует капитального ремонта , а также реконструкции  для </w:t>
      </w:r>
      <w:r w:rsidRPr="00C91A5C">
        <w:rPr>
          <w:rFonts w:ascii="Times New Roman" w:hAnsi="Times New Roman" w:cs="Times New Roman"/>
          <w:sz w:val="24"/>
          <w:szCs w:val="24"/>
        </w:rPr>
        <w:t>размещени</w:t>
      </w:r>
      <w:r w:rsidR="00A41A2B" w:rsidRPr="00C91A5C">
        <w:rPr>
          <w:rFonts w:ascii="Times New Roman" w:hAnsi="Times New Roman" w:cs="Times New Roman"/>
          <w:sz w:val="24"/>
          <w:szCs w:val="24"/>
        </w:rPr>
        <w:t xml:space="preserve">я  в нём </w:t>
      </w:r>
      <w:r w:rsidRPr="00C91A5C">
        <w:rPr>
          <w:rFonts w:ascii="Times New Roman" w:hAnsi="Times New Roman" w:cs="Times New Roman"/>
          <w:sz w:val="24"/>
          <w:szCs w:val="24"/>
        </w:rPr>
        <w:t xml:space="preserve"> библиотеки </w:t>
      </w:r>
      <w:r w:rsidR="00A41A2B" w:rsidRPr="00C91A5C">
        <w:rPr>
          <w:rFonts w:ascii="Times New Roman" w:hAnsi="Times New Roman" w:cs="Times New Roman"/>
          <w:sz w:val="24"/>
          <w:szCs w:val="24"/>
        </w:rPr>
        <w:t xml:space="preserve"> и </w:t>
      </w:r>
      <w:r w:rsidRPr="00C91A5C">
        <w:rPr>
          <w:rFonts w:ascii="Times New Roman" w:hAnsi="Times New Roman" w:cs="Times New Roman"/>
          <w:sz w:val="24"/>
          <w:szCs w:val="24"/>
        </w:rPr>
        <w:t>досугового центра</w:t>
      </w:r>
      <w:r w:rsidR="00A41A2B" w:rsidRPr="00C91A5C">
        <w:rPr>
          <w:rFonts w:ascii="Times New Roman" w:hAnsi="Times New Roman" w:cs="Times New Roman"/>
          <w:sz w:val="24"/>
          <w:szCs w:val="24"/>
        </w:rPr>
        <w:t>.</w:t>
      </w:r>
      <w:r w:rsidRPr="00C91A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1A2B" w:rsidRPr="00C91A5C" w:rsidRDefault="00A41A2B" w:rsidP="00A41A2B">
      <w:pPr>
        <w:rPr>
          <w:rFonts w:ascii="Times New Roman" w:hAnsi="Times New Roman" w:cs="Times New Roman"/>
          <w:sz w:val="24"/>
          <w:szCs w:val="24"/>
        </w:rPr>
      </w:pPr>
      <w:r w:rsidRPr="00C91A5C">
        <w:rPr>
          <w:rFonts w:ascii="Times New Roman" w:hAnsi="Times New Roman" w:cs="Times New Roman"/>
          <w:sz w:val="24"/>
          <w:szCs w:val="24"/>
        </w:rPr>
        <w:t>3.Настоящий акт составлен в 3-х экземплярах, по одному для каждой из сторон , третий для ФГБУ «ФКП Росреестр по Красноярскому краю».</w:t>
      </w:r>
    </w:p>
    <w:p w:rsidR="00A41A2B" w:rsidRPr="00C91A5C" w:rsidRDefault="00A41A2B" w:rsidP="00A41A2B">
      <w:pPr>
        <w:rPr>
          <w:rFonts w:ascii="Times New Roman" w:hAnsi="Times New Roman" w:cs="Times New Roman"/>
          <w:sz w:val="24"/>
          <w:szCs w:val="24"/>
        </w:rPr>
      </w:pPr>
    </w:p>
    <w:p w:rsidR="00A41A2B" w:rsidRPr="00C91A5C" w:rsidRDefault="00A41A2B" w:rsidP="00A41A2B">
      <w:pPr>
        <w:rPr>
          <w:rFonts w:ascii="Times New Roman" w:hAnsi="Times New Roman" w:cs="Times New Roman"/>
          <w:sz w:val="24"/>
          <w:szCs w:val="24"/>
        </w:rPr>
      </w:pPr>
      <w:r w:rsidRPr="00C91A5C">
        <w:rPr>
          <w:rFonts w:ascii="Times New Roman" w:hAnsi="Times New Roman" w:cs="Times New Roman"/>
          <w:sz w:val="24"/>
          <w:szCs w:val="24"/>
        </w:rPr>
        <w:t>ПРИНЯЛ:</w:t>
      </w:r>
      <w:r w:rsidRPr="00C91A5C">
        <w:rPr>
          <w:rFonts w:ascii="Times New Roman" w:hAnsi="Times New Roman" w:cs="Times New Roman"/>
          <w:sz w:val="24"/>
          <w:szCs w:val="24"/>
        </w:rPr>
        <w:tab/>
      </w:r>
      <w:r w:rsidRPr="00C91A5C">
        <w:rPr>
          <w:rFonts w:ascii="Times New Roman" w:hAnsi="Times New Roman" w:cs="Times New Roman"/>
          <w:sz w:val="24"/>
          <w:szCs w:val="24"/>
        </w:rPr>
        <w:tab/>
      </w:r>
      <w:r w:rsidRPr="00C91A5C">
        <w:rPr>
          <w:rFonts w:ascii="Times New Roman" w:hAnsi="Times New Roman" w:cs="Times New Roman"/>
          <w:sz w:val="24"/>
          <w:szCs w:val="24"/>
        </w:rPr>
        <w:tab/>
      </w:r>
      <w:r w:rsidRPr="00C91A5C">
        <w:rPr>
          <w:rFonts w:ascii="Times New Roman" w:hAnsi="Times New Roman" w:cs="Times New Roman"/>
          <w:sz w:val="24"/>
          <w:szCs w:val="24"/>
        </w:rPr>
        <w:tab/>
      </w:r>
      <w:r w:rsidRPr="00C91A5C">
        <w:rPr>
          <w:rFonts w:ascii="Times New Roman" w:hAnsi="Times New Roman" w:cs="Times New Roman"/>
          <w:sz w:val="24"/>
          <w:szCs w:val="24"/>
        </w:rPr>
        <w:tab/>
      </w:r>
      <w:r w:rsidRPr="00C91A5C">
        <w:rPr>
          <w:rFonts w:ascii="Times New Roman" w:hAnsi="Times New Roman" w:cs="Times New Roman"/>
          <w:sz w:val="24"/>
          <w:szCs w:val="24"/>
        </w:rPr>
        <w:tab/>
      </w:r>
      <w:r w:rsidRPr="00C91A5C">
        <w:rPr>
          <w:rFonts w:ascii="Times New Roman" w:hAnsi="Times New Roman" w:cs="Times New Roman"/>
          <w:sz w:val="24"/>
          <w:szCs w:val="24"/>
        </w:rPr>
        <w:tab/>
      </w:r>
      <w:r w:rsidRPr="00C91A5C">
        <w:rPr>
          <w:rFonts w:ascii="Times New Roman" w:hAnsi="Times New Roman" w:cs="Times New Roman"/>
          <w:sz w:val="24"/>
          <w:szCs w:val="24"/>
        </w:rPr>
        <w:tab/>
      </w:r>
      <w:r w:rsidRPr="00C91A5C">
        <w:rPr>
          <w:rFonts w:ascii="Times New Roman" w:hAnsi="Times New Roman" w:cs="Times New Roman"/>
          <w:sz w:val="24"/>
          <w:szCs w:val="24"/>
        </w:rPr>
        <w:tab/>
      </w:r>
      <w:r w:rsidRPr="00C91A5C">
        <w:rPr>
          <w:rFonts w:ascii="Times New Roman" w:hAnsi="Times New Roman" w:cs="Times New Roman"/>
          <w:sz w:val="24"/>
          <w:szCs w:val="24"/>
        </w:rPr>
        <w:tab/>
      </w:r>
      <w:r w:rsidRPr="00C91A5C">
        <w:rPr>
          <w:rFonts w:ascii="Times New Roman" w:hAnsi="Times New Roman" w:cs="Times New Roman"/>
          <w:sz w:val="24"/>
          <w:szCs w:val="24"/>
        </w:rPr>
        <w:tab/>
        <w:t>ПЕРЕДАЛ:</w:t>
      </w:r>
    </w:p>
    <w:p w:rsidR="00A41A2B" w:rsidRPr="00C91A5C" w:rsidRDefault="00A41A2B" w:rsidP="00A41A2B">
      <w:pPr>
        <w:rPr>
          <w:rFonts w:ascii="Times New Roman" w:hAnsi="Times New Roman" w:cs="Times New Roman"/>
          <w:sz w:val="24"/>
          <w:szCs w:val="24"/>
        </w:rPr>
      </w:pPr>
      <w:r w:rsidRPr="00C91A5C">
        <w:rPr>
          <w:rFonts w:ascii="Times New Roman" w:hAnsi="Times New Roman" w:cs="Times New Roman"/>
          <w:sz w:val="24"/>
          <w:szCs w:val="24"/>
        </w:rPr>
        <w:t>М.п</w:t>
      </w:r>
      <w:r w:rsidRPr="00C91A5C">
        <w:rPr>
          <w:rFonts w:ascii="Times New Roman" w:hAnsi="Times New Roman" w:cs="Times New Roman"/>
          <w:sz w:val="24"/>
          <w:szCs w:val="24"/>
        </w:rPr>
        <w:tab/>
      </w:r>
      <w:r w:rsidRPr="00C91A5C">
        <w:rPr>
          <w:rFonts w:ascii="Times New Roman" w:hAnsi="Times New Roman" w:cs="Times New Roman"/>
          <w:sz w:val="24"/>
          <w:szCs w:val="24"/>
        </w:rPr>
        <w:tab/>
      </w:r>
      <w:r w:rsidRPr="00C91A5C">
        <w:rPr>
          <w:rFonts w:ascii="Times New Roman" w:hAnsi="Times New Roman" w:cs="Times New Roman"/>
          <w:sz w:val="24"/>
          <w:szCs w:val="24"/>
        </w:rPr>
        <w:tab/>
      </w:r>
      <w:r w:rsidRPr="00C91A5C">
        <w:rPr>
          <w:rFonts w:ascii="Times New Roman" w:hAnsi="Times New Roman" w:cs="Times New Roman"/>
          <w:sz w:val="24"/>
          <w:szCs w:val="24"/>
        </w:rPr>
        <w:tab/>
      </w:r>
      <w:r w:rsidRPr="00C91A5C">
        <w:rPr>
          <w:rFonts w:ascii="Times New Roman" w:hAnsi="Times New Roman" w:cs="Times New Roman"/>
          <w:sz w:val="24"/>
          <w:szCs w:val="24"/>
        </w:rPr>
        <w:tab/>
      </w:r>
      <w:r w:rsidRPr="00C91A5C">
        <w:rPr>
          <w:rFonts w:ascii="Times New Roman" w:hAnsi="Times New Roman" w:cs="Times New Roman"/>
          <w:sz w:val="24"/>
          <w:szCs w:val="24"/>
        </w:rPr>
        <w:tab/>
      </w:r>
      <w:r w:rsidRPr="00C91A5C">
        <w:rPr>
          <w:rFonts w:ascii="Times New Roman" w:hAnsi="Times New Roman" w:cs="Times New Roman"/>
          <w:sz w:val="24"/>
          <w:szCs w:val="24"/>
        </w:rPr>
        <w:tab/>
      </w:r>
      <w:r w:rsidRPr="00C91A5C">
        <w:rPr>
          <w:rFonts w:ascii="Times New Roman" w:hAnsi="Times New Roman" w:cs="Times New Roman"/>
          <w:sz w:val="24"/>
          <w:szCs w:val="24"/>
        </w:rPr>
        <w:tab/>
      </w:r>
      <w:r w:rsidRPr="00C91A5C">
        <w:rPr>
          <w:rFonts w:ascii="Times New Roman" w:hAnsi="Times New Roman" w:cs="Times New Roman"/>
          <w:sz w:val="24"/>
          <w:szCs w:val="24"/>
        </w:rPr>
        <w:tab/>
      </w:r>
      <w:r w:rsidRPr="00C91A5C">
        <w:rPr>
          <w:rFonts w:ascii="Times New Roman" w:hAnsi="Times New Roman" w:cs="Times New Roman"/>
          <w:sz w:val="24"/>
          <w:szCs w:val="24"/>
        </w:rPr>
        <w:tab/>
      </w:r>
      <w:r w:rsidRPr="00C91A5C">
        <w:rPr>
          <w:rFonts w:ascii="Times New Roman" w:hAnsi="Times New Roman" w:cs="Times New Roman"/>
          <w:sz w:val="24"/>
          <w:szCs w:val="24"/>
        </w:rPr>
        <w:tab/>
      </w:r>
      <w:r w:rsidRPr="00C91A5C">
        <w:rPr>
          <w:rFonts w:ascii="Times New Roman" w:hAnsi="Times New Roman" w:cs="Times New Roman"/>
          <w:sz w:val="24"/>
          <w:szCs w:val="24"/>
        </w:rPr>
        <w:tab/>
        <w:t>М.п.</w:t>
      </w:r>
    </w:p>
    <w:p w:rsidR="00A41A2B" w:rsidRPr="00C91A5C" w:rsidRDefault="00A41A2B" w:rsidP="00C91A5C">
      <w:pPr>
        <w:rPr>
          <w:rFonts w:ascii="Times New Roman" w:hAnsi="Times New Roman" w:cs="Times New Roman"/>
          <w:sz w:val="24"/>
          <w:szCs w:val="24"/>
        </w:rPr>
      </w:pPr>
      <w:r w:rsidRPr="00C91A5C">
        <w:rPr>
          <w:rFonts w:ascii="Times New Roman" w:hAnsi="Times New Roman" w:cs="Times New Roman"/>
          <w:sz w:val="24"/>
          <w:szCs w:val="24"/>
        </w:rPr>
        <w:t>_____________С.А.Суслов</w:t>
      </w:r>
      <w:r w:rsidRPr="00C91A5C">
        <w:rPr>
          <w:rFonts w:ascii="Times New Roman" w:hAnsi="Times New Roman" w:cs="Times New Roman"/>
          <w:sz w:val="24"/>
          <w:szCs w:val="24"/>
        </w:rPr>
        <w:tab/>
      </w:r>
      <w:r w:rsidRPr="00C91A5C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3A6DE5" w:rsidRPr="00C91A5C">
        <w:rPr>
          <w:rFonts w:ascii="Times New Roman" w:hAnsi="Times New Roman" w:cs="Times New Roman"/>
          <w:sz w:val="24"/>
          <w:szCs w:val="24"/>
        </w:rPr>
        <w:t xml:space="preserve"> </w:t>
      </w:r>
      <w:r w:rsidRPr="00C91A5C">
        <w:rPr>
          <w:rFonts w:ascii="Times New Roman" w:hAnsi="Times New Roman" w:cs="Times New Roman"/>
          <w:sz w:val="24"/>
          <w:szCs w:val="24"/>
        </w:rPr>
        <w:tab/>
      </w:r>
      <w:r w:rsidRPr="00C91A5C">
        <w:rPr>
          <w:rFonts w:ascii="Times New Roman" w:hAnsi="Times New Roman" w:cs="Times New Roman"/>
          <w:sz w:val="24"/>
          <w:szCs w:val="24"/>
        </w:rPr>
        <w:tab/>
      </w:r>
      <w:r w:rsidRPr="00C91A5C">
        <w:rPr>
          <w:rFonts w:ascii="Times New Roman" w:hAnsi="Times New Roman" w:cs="Times New Roman"/>
          <w:sz w:val="24"/>
          <w:szCs w:val="24"/>
        </w:rPr>
        <w:tab/>
      </w:r>
      <w:r w:rsidRPr="00C91A5C">
        <w:rPr>
          <w:rFonts w:ascii="Times New Roman" w:hAnsi="Times New Roman" w:cs="Times New Roman"/>
          <w:sz w:val="24"/>
          <w:szCs w:val="24"/>
        </w:rPr>
        <w:tab/>
      </w:r>
      <w:r w:rsidRPr="00C91A5C">
        <w:rPr>
          <w:rFonts w:ascii="Times New Roman" w:hAnsi="Times New Roman" w:cs="Times New Roman"/>
          <w:sz w:val="24"/>
          <w:szCs w:val="24"/>
        </w:rPr>
        <w:tab/>
        <w:t>__________________________Н.Н.Филонен</w:t>
      </w:r>
      <w:r w:rsidR="00C91A5C" w:rsidRPr="00C91A5C">
        <w:rPr>
          <w:rFonts w:ascii="Times New Roman" w:hAnsi="Times New Roman" w:cs="Times New Roman"/>
          <w:sz w:val="24"/>
          <w:szCs w:val="24"/>
        </w:rPr>
        <w:t>ко</w:t>
      </w:r>
    </w:p>
    <w:sectPr w:rsidR="00A41A2B" w:rsidRPr="00C91A5C" w:rsidSect="003A6DE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3A6DE5"/>
    <w:rsid w:val="0000024F"/>
    <w:rsid w:val="0000198B"/>
    <w:rsid w:val="00001C8D"/>
    <w:rsid w:val="00001CE1"/>
    <w:rsid w:val="00002A1C"/>
    <w:rsid w:val="00002D95"/>
    <w:rsid w:val="00007239"/>
    <w:rsid w:val="000104F7"/>
    <w:rsid w:val="000108AB"/>
    <w:rsid w:val="00010C79"/>
    <w:rsid w:val="00013617"/>
    <w:rsid w:val="00013D2A"/>
    <w:rsid w:val="00016219"/>
    <w:rsid w:val="0002153A"/>
    <w:rsid w:val="00022D49"/>
    <w:rsid w:val="00025FEB"/>
    <w:rsid w:val="00035919"/>
    <w:rsid w:val="00036445"/>
    <w:rsid w:val="0004020B"/>
    <w:rsid w:val="00040C87"/>
    <w:rsid w:val="00041700"/>
    <w:rsid w:val="000419BC"/>
    <w:rsid w:val="00041D1A"/>
    <w:rsid w:val="00043812"/>
    <w:rsid w:val="00043EF0"/>
    <w:rsid w:val="000450B1"/>
    <w:rsid w:val="00051B38"/>
    <w:rsid w:val="00052087"/>
    <w:rsid w:val="0005290C"/>
    <w:rsid w:val="00053A37"/>
    <w:rsid w:val="000565B5"/>
    <w:rsid w:val="000568FC"/>
    <w:rsid w:val="00056905"/>
    <w:rsid w:val="00057DC7"/>
    <w:rsid w:val="000614E6"/>
    <w:rsid w:val="000621B7"/>
    <w:rsid w:val="000629A3"/>
    <w:rsid w:val="0006349F"/>
    <w:rsid w:val="00063B11"/>
    <w:rsid w:val="000646BA"/>
    <w:rsid w:val="000668FD"/>
    <w:rsid w:val="00071E8B"/>
    <w:rsid w:val="00071F1B"/>
    <w:rsid w:val="0007356C"/>
    <w:rsid w:val="00074AA6"/>
    <w:rsid w:val="0007570F"/>
    <w:rsid w:val="00075B7F"/>
    <w:rsid w:val="00075EC2"/>
    <w:rsid w:val="0007601D"/>
    <w:rsid w:val="00084C07"/>
    <w:rsid w:val="00085BEF"/>
    <w:rsid w:val="00094032"/>
    <w:rsid w:val="000A006C"/>
    <w:rsid w:val="000A0B40"/>
    <w:rsid w:val="000A1AED"/>
    <w:rsid w:val="000A1FE9"/>
    <w:rsid w:val="000A4F9C"/>
    <w:rsid w:val="000A527E"/>
    <w:rsid w:val="000B01C5"/>
    <w:rsid w:val="000B0808"/>
    <w:rsid w:val="000B32B4"/>
    <w:rsid w:val="000B5338"/>
    <w:rsid w:val="000C0B81"/>
    <w:rsid w:val="000C128D"/>
    <w:rsid w:val="000C2B78"/>
    <w:rsid w:val="000C2FEE"/>
    <w:rsid w:val="000C4375"/>
    <w:rsid w:val="000C791F"/>
    <w:rsid w:val="000C7E9F"/>
    <w:rsid w:val="000D06FE"/>
    <w:rsid w:val="000D62A0"/>
    <w:rsid w:val="000D6491"/>
    <w:rsid w:val="000E1519"/>
    <w:rsid w:val="000E247A"/>
    <w:rsid w:val="000E2DCA"/>
    <w:rsid w:val="000E49A4"/>
    <w:rsid w:val="000E5072"/>
    <w:rsid w:val="000E5DD1"/>
    <w:rsid w:val="000E6960"/>
    <w:rsid w:val="000E79FB"/>
    <w:rsid w:val="000E7ECE"/>
    <w:rsid w:val="000F03B0"/>
    <w:rsid w:val="000F097B"/>
    <w:rsid w:val="000F2AD1"/>
    <w:rsid w:val="000F6646"/>
    <w:rsid w:val="00106DB8"/>
    <w:rsid w:val="0011208C"/>
    <w:rsid w:val="001126D2"/>
    <w:rsid w:val="001144CB"/>
    <w:rsid w:val="001146D3"/>
    <w:rsid w:val="00114823"/>
    <w:rsid w:val="00115BC7"/>
    <w:rsid w:val="0012059F"/>
    <w:rsid w:val="001208EB"/>
    <w:rsid w:val="00122FF3"/>
    <w:rsid w:val="00123ABA"/>
    <w:rsid w:val="00124899"/>
    <w:rsid w:val="00126F5F"/>
    <w:rsid w:val="001273E1"/>
    <w:rsid w:val="00131316"/>
    <w:rsid w:val="00131E13"/>
    <w:rsid w:val="001334BB"/>
    <w:rsid w:val="00135209"/>
    <w:rsid w:val="00135D1C"/>
    <w:rsid w:val="00136CC5"/>
    <w:rsid w:val="00140BD3"/>
    <w:rsid w:val="0015062D"/>
    <w:rsid w:val="001513EA"/>
    <w:rsid w:val="00153936"/>
    <w:rsid w:val="00153E7A"/>
    <w:rsid w:val="00154ADE"/>
    <w:rsid w:val="00155BFA"/>
    <w:rsid w:val="00156375"/>
    <w:rsid w:val="00156F65"/>
    <w:rsid w:val="00162077"/>
    <w:rsid w:val="0016233E"/>
    <w:rsid w:val="001667CD"/>
    <w:rsid w:val="0016737D"/>
    <w:rsid w:val="0016776F"/>
    <w:rsid w:val="001736FB"/>
    <w:rsid w:val="00173DED"/>
    <w:rsid w:val="00175B0D"/>
    <w:rsid w:val="00175CF0"/>
    <w:rsid w:val="00185612"/>
    <w:rsid w:val="00186F32"/>
    <w:rsid w:val="001905B2"/>
    <w:rsid w:val="001937E9"/>
    <w:rsid w:val="001961D9"/>
    <w:rsid w:val="00197FE7"/>
    <w:rsid w:val="001A3581"/>
    <w:rsid w:val="001A45A1"/>
    <w:rsid w:val="001A49CA"/>
    <w:rsid w:val="001A6048"/>
    <w:rsid w:val="001B094B"/>
    <w:rsid w:val="001B51EC"/>
    <w:rsid w:val="001B5AF3"/>
    <w:rsid w:val="001B5E64"/>
    <w:rsid w:val="001C737C"/>
    <w:rsid w:val="001D4C24"/>
    <w:rsid w:val="001D564E"/>
    <w:rsid w:val="001D761C"/>
    <w:rsid w:val="001E702B"/>
    <w:rsid w:val="001E71C6"/>
    <w:rsid w:val="001F12C1"/>
    <w:rsid w:val="001F2624"/>
    <w:rsid w:val="001F3959"/>
    <w:rsid w:val="002022C6"/>
    <w:rsid w:val="00203384"/>
    <w:rsid w:val="0020477B"/>
    <w:rsid w:val="002073D4"/>
    <w:rsid w:val="002074D7"/>
    <w:rsid w:val="0021004F"/>
    <w:rsid w:val="0021237D"/>
    <w:rsid w:val="00214817"/>
    <w:rsid w:val="00215033"/>
    <w:rsid w:val="00215782"/>
    <w:rsid w:val="0021783C"/>
    <w:rsid w:val="002179D2"/>
    <w:rsid w:val="00221AF6"/>
    <w:rsid w:val="00224C9D"/>
    <w:rsid w:val="00225951"/>
    <w:rsid w:val="0023205C"/>
    <w:rsid w:val="00234A05"/>
    <w:rsid w:val="00234DC5"/>
    <w:rsid w:val="0023561B"/>
    <w:rsid w:val="002365A6"/>
    <w:rsid w:val="002370D2"/>
    <w:rsid w:val="002376B1"/>
    <w:rsid w:val="00241813"/>
    <w:rsid w:val="00241B2B"/>
    <w:rsid w:val="00241B8F"/>
    <w:rsid w:val="00244587"/>
    <w:rsid w:val="00244857"/>
    <w:rsid w:val="002466A7"/>
    <w:rsid w:val="0024748A"/>
    <w:rsid w:val="0024784C"/>
    <w:rsid w:val="00250A81"/>
    <w:rsid w:val="00254522"/>
    <w:rsid w:val="0025497D"/>
    <w:rsid w:val="00255637"/>
    <w:rsid w:val="002564ED"/>
    <w:rsid w:val="002579C5"/>
    <w:rsid w:val="00257D1B"/>
    <w:rsid w:val="002604AE"/>
    <w:rsid w:val="00262D6E"/>
    <w:rsid w:val="00270913"/>
    <w:rsid w:val="002728D1"/>
    <w:rsid w:val="00274A1F"/>
    <w:rsid w:val="00277513"/>
    <w:rsid w:val="002812E7"/>
    <w:rsid w:val="00284636"/>
    <w:rsid w:val="0029674A"/>
    <w:rsid w:val="0029718B"/>
    <w:rsid w:val="002A000E"/>
    <w:rsid w:val="002A20CB"/>
    <w:rsid w:val="002A3AF7"/>
    <w:rsid w:val="002A57C4"/>
    <w:rsid w:val="002A5FE4"/>
    <w:rsid w:val="002A632F"/>
    <w:rsid w:val="002B0EB0"/>
    <w:rsid w:val="002B20E4"/>
    <w:rsid w:val="002B5480"/>
    <w:rsid w:val="002B64E8"/>
    <w:rsid w:val="002C0FB1"/>
    <w:rsid w:val="002C41FE"/>
    <w:rsid w:val="002D0555"/>
    <w:rsid w:val="002D40BF"/>
    <w:rsid w:val="002D4414"/>
    <w:rsid w:val="002D452C"/>
    <w:rsid w:val="002D4E39"/>
    <w:rsid w:val="002E4243"/>
    <w:rsid w:val="002E4864"/>
    <w:rsid w:val="002E5DB4"/>
    <w:rsid w:val="002E79E5"/>
    <w:rsid w:val="002F17CB"/>
    <w:rsid w:val="002F1C64"/>
    <w:rsid w:val="002F1C92"/>
    <w:rsid w:val="002F2C3B"/>
    <w:rsid w:val="002F589C"/>
    <w:rsid w:val="002F5976"/>
    <w:rsid w:val="002F60FB"/>
    <w:rsid w:val="00300ED7"/>
    <w:rsid w:val="00301BF8"/>
    <w:rsid w:val="003041F3"/>
    <w:rsid w:val="0030467E"/>
    <w:rsid w:val="0030792C"/>
    <w:rsid w:val="00316E69"/>
    <w:rsid w:val="00320170"/>
    <w:rsid w:val="003202DA"/>
    <w:rsid w:val="0032149E"/>
    <w:rsid w:val="00322F59"/>
    <w:rsid w:val="00324CB4"/>
    <w:rsid w:val="003253E6"/>
    <w:rsid w:val="00325DCA"/>
    <w:rsid w:val="00327260"/>
    <w:rsid w:val="00332047"/>
    <w:rsid w:val="003321AC"/>
    <w:rsid w:val="00332FE8"/>
    <w:rsid w:val="00337C0E"/>
    <w:rsid w:val="0034014E"/>
    <w:rsid w:val="003412E1"/>
    <w:rsid w:val="003418EC"/>
    <w:rsid w:val="00343577"/>
    <w:rsid w:val="00345447"/>
    <w:rsid w:val="00346784"/>
    <w:rsid w:val="00354DAC"/>
    <w:rsid w:val="00357788"/>
    <w:rsid w:val="00360BEF"/>
    <w:rsid w:val="00361D3C"/>
    <w:rsid w:val="00362498"/>
    <w:rsid w:val="00364E6E"/>
    <w:rsid w:val="00364EE5"/>
    <w:rsid w:val="00365CAF"/>
    <w:rsid w:val="003679FB"/>
    <w:rsid w:val="003704D8"/>
    <w:rsid w:val="003707D3"/>
    <w:rsid w:val="00370A47"/>
    <w:rsid w:val="00370FF3"/>
    <w:rsid w:val="00374A7D"/>
    <w:rsid w:val="003773B8"/>
    <w:rsid w:val="00380773"/>
    <w:rsid w:val="003823A8"/>
    <w:rsid w:val="0038296B"/>
    <w:rsid w:val="003873A4"/>
    <w:rsid w:val="003877AC"/>
    <w:rsid w:val="003900AD"/>
    <w:rsid w:val="003900DE"/>
    <w:rsid w:val="00391F67"/>
    <w:rsid w:val="003933A3"/>
    <w:rsid w:val="0039575A"/>
    <w:rsid w:val="003965BF"/>
    <w:rsid w:val="003A5D7D"/>
    <w:rsid w:val="003A5F5D"/>
    <w:rsid w:val="003A6797"/>
    <w:rsid w:val="003A6DE5"/>
    <w:rsid w:val="003B0177"/>
    <w:rsid w:val="003B04D2"/>
    <w:rsid w:val="003B1ECC"/>
    <w:rsid w:val="003B344C"/>
    <w:rsid w:val="003B6257"/>
    <w:rsid w:val="003B6817"/>
    <w:rsid w:val="003C1C2D"/>
    <w:rsid w:val="003C1F29"/>
    <w:rsid w:val="003C24AA"/>
    <w:rsid w:val="003C342C"/>
    <w:rsid w:val="003C4036"/>
    <w:rsid w:val="003C41A0"/>
    <w:rsid w:val="003C4795"/>
    <w:rsid w:val="003C73AF"/>
    <w:rsid w:val="003D06C2"/>
    <w:rsid w:val="003D0BE2"/>
    <w:rsid w:val="003D2AB5"/>
    <w:rsid w:val="003D3807"/>
    <w:rsid w:val="003D425B"/>
    <w:rsid w:val="003D5865"/>
    <w:rsid w:val="003D7CE6"/>
    <w:rsid w:val="003D7F98"/>
    <w:rsid w:val="003E0406"/>
    <w:rsid w:val="003E0FA6"/>
    <w:rsid w:val="003E1116"/>
    <w:rsid w:val="003E21A6"/>
    <w:rsid w:val="003E27D2"/>
    <w:rsid w:val="003E3458"/>
    <w:rsid w:val="003E4818"/>
    <w:rsid w:val="003F0BA7"/>
    <w:rsid w:val="003F1019"/>
    <w:rsid w:val="003F237A"/>
    <w:rsid w:val="003F2423"/>
    <w:rsid w:val="004006D2"/>
    <w:rsid w:val="004025DE"/>
    <w:rsid w:val="004063B7"/>
    <w:rsid w:val="0040682F"/>
    <w:rsid w:val="00406EBE"/>
    <w:rsid w:val="00407F40"/>
    <w:rsid w:val="00411652"/>
    <w:rsid w:val="00411AE9"/>
    <w:rsid w:val="004127A3"/>
    <w:rsid w:val="00414B09"/>
    <w:rsid w:val="00415E16"/>
    <w:rsid w:val="00416BAF"/>
    <w:rsid w:val="00427696"/>
    <w:rsid w:val="0043219B"/>
    <w:rsid w:val="00433559"/>
    <w:rsid w:val="00435AD6"/>
    <w:rsid w:val="00437E63"/>
    <w:rsid w:val="00440840"/>
    <w:rsid w:val="00441C9A"/>
    <w:rsid w:val="00443527"/>
    <w:rsid w:val="004463AB"/>
    <w:rsid w:val="00447D45"/>
    <w:rsid w:val="00447E55"/>
    <w:rsid w:val="00453665"/>
    <w:rsid w:val="00456068"/>
    <w:rsid w:val="00457404"/>
    <w:rsid w:val="00462994"/>
    <w:rsid w:val="00463229"/>
    <w:rsid w:val="00464E98"/>
    <w:rsid w:val="0046523C"/>
    <w:rsid w:val="00465717"/>
    <w:rsid w:val="00470776"/>
    <w:rsid w:val="00470DD2"/>
    <w:rsid w:val="0047190E"/>
    <w:rsid w:val="004728E2"/>
    <w:rsid w:val="00472B93"/>
    <w:rsid w:val="0047471C"/>
    <w:rsid w:val="00483EBC"/>
    <w:rsid w:val="00485599"/>
    <w:rsid w:val="00486011"/>
    <w:rsid w:val="00486045"/>
    <w:rsid w:val="00486A60"/>
    <w:rsid w:val="004A0B58"/>
    <w:rsid w:val="004A1CD8"/>
    <w:rsid w:val="004A1D2F"/>
    <w:rsid w:val="004A2796"/>
    <w:rsid w:val="004A27FC"/>
    <w:rsid w:val="004A2DF1"/>
    <w:rsid w:val="004A35EC"/>
    <w:rsid w:val="004A4B1A"/>
    <w:rsid w:val="004A745E"/>
    <w:rsid w:val="004A76BF"/>
    <w:rsid w:val="004B0094"/>
    <w:rsid w:val="004B0C1C"/>
    <w:rsid w:val="004B555E"/>
    <w:rsid w:val="004B7A6E"/>
    <w:rsid w:val="004C027B"/>
    <w:rsid w:val="004C12EC"/>
    <w:rsid w:val="004C1CE0"/>
    <w:rsid w:val="004C305A"/>
    <w:rsid w:val="004C3BE0"/>
    <w:rsid w:val="004D2846"/>
    <w:rsid w:val="004D2910"/>
    <w:rsid w:val="004D37C9"/>
    <w:rsid w:val="004D3DA5"/>
    <w:rsid w:val="004D436C"/>
    <w:rsid w:val="004E0617"/>
    <w:rsid w:val="004E5695"/>
    <w:rsid w:val="004F29FB"/>
    <w:rsid w:val="004F2E68"/>
    <w:rsid w:val="004F5233"/>
    <w:rsid w:val="004F5615"/>
    <w:rsid w:val="004F6E7A"/>
    <w:rsid w:val="004F74D2"/>
    <w:rsid w:val="004F7648"/>
    <w:rsid w:val="004F78A0"/>
    <w:rsid w:val="0051113D"/>
    <w:rsid w:val="005128BF"/>
    <w:rsid w:val="00512915"/>
    <w:rsid w:val="00512B4B"/>
    <w:rsid w:val="00512FB8"/>
    <w:rsid w:val="00515F2B"/>
    <w:rsid w:val="00520EAE"/>
    <w:rsid w:val="00522BD3"/>
    <w:rsid w:val="00523C43"/>
    <w:rsid w:val="005247D8"/>
    <w:rsid w:val="00525B34"/>
    <w:rsid w:val="0053095E"/>
    <w:rsid w:val="005328FF"/>
    <w:rsid w:val="00532C06"/>
    <w:rsid w:val="00533D45"/>
    <w:rsid w:val="005375DC"/>
    <w:rsid w:val="005376BE"/>
    <w:rsid w:val="00541BFF"/>
    <w:rsid w:val="00552CA7"/>
    <w:rsid w:val="0055320A"/>
    <w:rsid w:val="00553921"/>
    <w:rsid w:val="00553F14"/>
    <w:rsid w:val="00555E75"/>
    <w:rsid w:val="005604DA"/>
    <w:rsid w:val="00561E79"/>
    <w:rsid w:val="00563F4C"/>
    <w:rsid w:val="00564313"/>
    <w:rsid w:val="00565791"/>
    <w:rsid w:val="00570A12"/>
    <w:rsid w:val="00570F43"/>
    <w:rsid w:val="005714CF"/>
    <w:rsid w:val="00572A6A"/>
    <w:rsid w:val="00574214"/>
    <w:rsid w:val="00575024"/>
    <w:rsid w:val="00581816"/>
    <w:rsid w:val="005835CF"/>
    <w:rsid w:val="00585203"/>
    <w:rsid w:val="00587305"/>
    <w:rsid w:val="00587E67"/>
    <w:rsid w:val="00590729"/>
    <w:rsid w:val="005908D1"/>
    <w:rsid w:val="00590CFD"/>
    <w:rsid w:val="005915E0"/>
    <w:rsid w:val="00593977"/>
    <w:rsid w:val="00595E04"/>
    <w:rsid w:val="005A0F5B"/>
    <w:rsid w:val="005A1506"/>
    <w:rsid w:val="005A29CF"/>
    <w:rsid w:val="005A4C06"/>
    <w:rsid w:val="005A6F46"/>
    <w:rsid w:val="005B1857"/>
    <w:rsid w:val="005B55AB"/>
    <w:rsid w:val="005B579C"/>
    <w:rsid w:val="005C325D"/>
    <w:rsid w:val="005C4BC5"/>
    <w:rsid w:val="005C77D5"/>
    <w:rsid w:val="005D0728"/>
    <w:rsid w:val="005E048D"/>
    <w:rsid w:val="005E198E"/>
    <w:rsid w:val="005E2156"/>
    <w:rsid w:val="005E59E4"/>
    <w:rsid w:val="005E6653"/>
    <w:rsid w:val="005F1140"/>
    <w:rsid w:val="005F4188"/>
    <w:rsid w:val="005F4B9D"/>
    <w:rsid w:val="005F51F8"/>
    <w:rsid w:val="005F6AC2"/>
    <w:rsid w:val="005F7006"/>
    <w:rsid w:val="006014DD"/>
    <w:rsid w:val="00604A40"/>
    <w:rsid w:val="00611039"/>
    <w:rsid w:val="00611B1B"/>
    <w:rsid w:val="0061484E"/>
    <w:rsid w:val="00617461"/>
    <w:rsid w:val="00617F5B"/>
    <w:rsid w:val="0062004C"/>
    <w:rsid w:val="006210C9"/>
    <w:rsid w:val="00623D18"/>
    <w:rsid w:val="00624095"/>
    <w:rsid w:val="00624A11"/>
    <w:rsid w:val="00625342"/>
    <w:rsid w:val="00625482"/>
    <w:rsid w:val="00626D7C"/>
    <w:rsid w:val="006303E8"/>
    <w:rsid w:val="00630F75"/>
    <w:rsid w:val="00631714"/>
    <w:rsid w:val="006362D3"/>
    <w:rsid w:val="0064190C"/>
    <w:rsid w:val="006422AD"/>
    <w:rsid w:val="00642700"/>
    <w:rsid w:val="00643A96"/>
    <w:rsid w:val="006444DF"/>
    <w:rsid w:val="00645D54"/>
    <w:rsid w:val="00645E51"/>
    <w:rsid w:val="00647FAF"/>
    <w:rsid w:val="00650136"/>
    <w:rsid w:val="00653CDD"/>
    <w:rsid w:val="006552ED"/>
    <w:rsid w:val="006566A8"/>
    <w:rsid w:val="00661210"/>
    <w:rsid w:val="00661BB8"/>
    <w:rsid w:val="00661EAD"/>
    <w:rsid w:val="006643A2"/>
    <w:rsid w:val="00664A96"/>
    <w:rsid w:val="00665CE7"/>
    <w:rsid w:val="00666406"/>
    <w:rsid w:val="00666E90"/>
    <w:rsid w:val="006701AD"/>
    <w:rsid w:val="006704AB"/>
    <w:rsid w:val="0067077F"/>
    <w:rsid w:val="00671D1F"/>
    <w:rsid w:val="006771A2"/>
    <w:rsid w:val="00680E09"/>
    <w:rsid w:val="0068282A"/>
    <w:rsid w:val="00687EC5"/>
    <w:rsid w:val="00691D31"/>
    <w:rsid w:val="00692FC0"/>
    <w:rsid w:val="00693EB7"/>
    <w:rsid w:val="006971D5"/>
    <w:rsid w:val="006A0C21"/>
    <w:rsid w:val="006A2B14"/>
    <w:rsid w:val="006A330A"/>
    <w:rsid w:val="006A73EE"/>
    <w:rsid w:val="006B0C5C"/>
    <w:rsid w:val="006B0E95"/>
    <w:rsid w:val="006B338D"/>
    <w:rsid w:val="006B3D90"/>
    <w:rsid w:val="006B4253"/>
    <w:rsid w:val="006B79C3"/>
    <w:rsid w:val="006C20FA"/>
    <w:rsid w:val="006C2657"/>
    <w:rsid w:val="006C2BA9"/>
    <w:rsid w:val="006C4B8D"/>
    <w:rsid w:val="006C50E9"/>
    <w:rsid w:val="006C7F3C"/>
    <w:rsid w:val="006D0520"/>
    <w:rsid w:val="006D0BB7"/>
    <w:rsid w:val="006D190C"/>
    <w:rsid w:val="006D595C"/>
    <w:rsid w:val="006D59B9"/>
    <w:rsid w:val="006E1224"/>
    <w:rsid w:val="006E25D2"/>
    <w:rsid w:val="006E31CF"/>
    <w:rsid w:val="006E32CB"/>
    <w:rsid w:val="006E3730"/>
    <w:rsid w:val="006F20AD"/>
    <w:rsid w:val="006F63A1"/>
    <w:rsid w:val="006F69B0"/>
    <w:rsid w:val="006F7F10"/>
    <w:rsid w:val="00706ED3"/>
    <w:rsid w:val="00707846"/>
    <w:rsid w:val="007112C9"/>
    <w:rsid w:val="00711BF1"/>
    <w:rsid w:val="00711E22"/>
    <w:rsid w:val="00712D72"/>
    <w:rsid w:val="00715894"/>
    <w:rsid w:val="00716D77"/>
    <w:rsid w:val="0071759F"/>
    <w:rsid w:val="0072180F"/>
    <w:rsid w:val="00722705"/>
    <w:rsid w:val="007233BD"/>
    <w:rsid w:val="00730068"/>
    <w:rsid w:val="00731A02"/>
    <w:rsid w:val="0073329F"/>
    <w:rsid w:val="0073786B"/>
    <w:rsid w:val="0073795D"/>
    <w:rsid w:val="00737E87"/>
    <w:rsid w:val="0075186B"/>
    <w:rsid w:val="00754081"/>
    <w:rsid w:val="00754645"/>
    <w:rsid w:val="00755191"/>
    <w:rsid w:val="00756143"/>
    <w:rsid w:val="00761393"/>
    <w:rsid w:val="00762043"/>
    <w:rsid w:val="00764FAD"/>
    <w:rsid w:val="00766A15"/>
    <w:rsid w:val="0077090C"/>
    <w:rsid w:val="007710A4"/>
    <w:rsid w:val="007713DE"/>
    <w:rsid w:val="00772374"/>
    <w:rsid w:val="0077460B"/>
    <w:rsid w:val="00776179"/>
    <w:rsid w:val="00776679"/>
    <w:rsid w:val="00783080"/>
    <w:rsid w:val="007858CD"/>
    <w:rsid w:val="00785CA5"/>
    <w:rsid w:val="0078697E"/>
    <w:rsid w:val="00791115"/>
    <w:rsid w:val="00791CA1"/>
    <w:rsid w:val="007928A5"/>
    <w:rsid w:val="00792BF1"/>
    <w:rsid w:val="007946AC"/>
    <w:rsid w:val="007973BB"/>
    <w:rsid w:val="00797969"/>
    <w:rsid w:val="00797FAC"/>
    <w:rsid w:val="007A3222"/>
    <w:rsid w:val="007A48DC"/>
    <w:rsid w:val="007A537B"/>
    <w:rsid w:val="007A552C"/>
    <w:rsid w:val="007A5706"/>
    <w:rsid w:val="007B088F"/>
    <w:rsid w:val="007B0DCD"/>
    <w:rsid w:val="007B1236"/>
    <w:rsid w:val="007B1C5E"/>
    <w:rsid w:val="007B22CE"/>
    <w:rsid w:val="007B3146"/>
    <w:rsid w:val="007B33EF"/>
    <w:rsid w:val="007B366F"/>
    <w:rsid w:val="007B3CE1"/>
    <w:rsid w:val="007B4C68"/>
    <w:rsid w:val="007B55D7"/>
    <w:rsid w:val="007B76A7"/>
    <w:rsid w:val="007C1071"/>
    <w:rsid w:val="007C2400"/>
    <w:rsid w:val="007C6332"/>
    <w:rsid w:val="007C6919"/>
    <w:rsid w:val="007D0FE3"/>
    <w:rsid w:val="007D4112"/>
    <w:rsid w:val="007D46A9"/>
    <w:rsid w:val="007D4D62"/>
    <w:rsid w:val="007D579B"/>
    <w:rsid w:val="007D5957"/>
    <w:rsid w:val="007D7236"/>
    <w:rsid w:val="007E0056"/>
    <w:rsid w:val="007E28AD"/>
    <w:rsid w:val="007F0BDC"/>
    <w:rsid w:val="007F0CD8"/>
    <w:rsid w:val="007F1889"/>
    <w:rsid w:val="007F31D4"/>
    <w:rsid w:val="007F5A21"/>
    <w:rsid w:val="007F5AC8"/>
    <w:rsid w:val="007F6007"/>
    <w:rsid w:val="007F743A"/>
    <w:rsid w:val="008036FB"/>
    <w:rsid w:val="008069AB"/>
    <w:rsid w:val="00807087"/>
    <w:rsid w:val="00811B8A"/>
    <w:rsid w:val="008121EF"/>
    <w:rsid w:val="008136AD"/>
    <w:rsid w:val="008174F3"/>
    <w:rsid w:val="008206EF"/>
    <w:rsid w:val="00820A15"/>
    <w:rsid w:val="00820D4C"/>
    <w:rsid w:val="008228F2"/>
    <w:rsid w:val="00826270"/>
    <w:rsid w:val="00826A16"/>
    <w:rsid w:val="0083253F"/>
    <w:rsid w:val="008336B3"/>
    <w:rsid w:val="00834489"/>
    <w:rsid w:val="00834668"/>
    <w:rsid w:val="00836DD4"/>
    <w:rsid w:val="0084004C"/>
    <w:rsid w:val="0084036A"/>
    <w:rsid w:val="00841F63"/>
    <w:rsid w:val="00842169"/>
    <w:rsid w:val="008421CD"/>
    <w:rsid w:val="008479E8"/>
    <w:rsid w:val="008516DD"/>
    <w:rsid w:val="0085189E"/>
    <w:rsid w:val="00852C03"/>
    <w:rsid w:val="00856692"/>
    <w:rsid w:val="008629ED"/>
    <w:rsid w:val="008654F3"/>
    <w:rsid w:val="008669F3"/>
    <w:rsid w:val="0087236E"/>
    <w:rsid w:val="00872E2A"/>
    <w:rsid w:val="00874165"/>
    <w:rsid w:val="0087641D"/>
    <w:rsid w:val="008773E5"/>
    <w:rsid w:val="0088071E"/>
    <w:rsid w:val="0089066B"/>
    <w:rsid w:val="00890698"/>
    <w:rsid w:val="00891730"/>
    <w:rsid w:val="008917EC"/>
    <w:rsid w:val="00891FD2"/>
    <w:rsid w:val="00892E80"/>
    <w:rsid w:val="008933FC"/>
    <w:rsid w:val="00894643"/>
    <w:rsid w:val="008A5669"/>
    <w:rsid w:val="008B3104"/>
    <w:rsid w:val="008B424D"/>
    <w:rsid w:val="008B7592"/>
    <w:rsid w:val="008B7F9C"/>
    <w:rsid w:val="008C08E0"/>
    <w:rsid w:val="008C2E7C"/>
    <w:rsid w:val="008C3421"/>
    <w:rsid w:val="008C356D"/>
    <w:rsid w:val="008C66EA"/>
    <w:rsid w:val="008C7137"/>
    <w:rsid w:val="008D1FAB"/>
    <w:rsid w:val="008D4E52"/>
    <w:rsid w:val="008D4FE6"/>
    <w:rsid w:val="008D7508"/>
    <w:rsid w:val="008E0118"/>
    <w:rsid w:val="008E0905"/>
    <w:rsid w:val="008E4CE7"/>
    <w:rsid w:val="008E6BD3"/>
    <w:rsid w:val="008F0561"/>
    <w:rsid w:val="008F1C72"/>
    <w:rsid w:val="008F32EE"/>
    <w:rsid w:val="008F3EFD"/>
    <w:rsid w:val="008F4176"/>
    <w:rsid w:val="008F6099"/>
    <w:rsid w:val="00900017"/>
    <w:rsid w:val="00900768"/>
    <w:rsid w:val="00902A2D"/>
    <w:rsid w:val="009034BE"/>
    <w:rsid w:val="00904FBA"/>
    <w:rsid w:val="00905FAE"/>
    <w:rsid w:val="0090608C"/>
    <w:rsid w:val="00907F88"/>
    <w:rsid w:val="0091368C"/>
    <w:rsid w:val="00917605"/>
    <w:rsid w:val="009235DC"/>
    <w:rsid w:val="00923B47"/>
    <w:rsid w:val="00925525"/>
    <w:rsid w:val="009258C8"/>
    <w:rsid w:val="00926DDC"/>
    <w:rsid w:val="00927DCB"/>
    <w:rsid w:val="009301FC"/>
    <w:rsid w:val="0093060E"/>
    <w:rsid w:val="00932D45"/>
    <w:rsid w:val="0093346D"/>
    <w:rsid w:val="0093443A"/>
    <w:rsid w:val="009417FD"/>
    <w:rsid w:val="009454B1"/>
    <w:rsid w:val="0094794F"/>
    <w:rsid w:val="00951DA9"/>
    <w:rsid w:val="00953511"/>
    <w:rsid w:val="00963CF6"/>
    <w:rsid w:val="00964D03"/>
    <w:rsid w:val="00966626"/>
    <w:rsid w:val="00966D8C"/>
    <w:rsid w:val="00967569"/>
    <w:rsid w:val="00971F05"/>
    <w:rsid w:val="00972398"/>
    <w:rsid w:val="00972609"/>
    <w:rsid w:val="0097436B"/>
    <w:rsid w:val="0097669D"/>
    <w:rsid w:val="0097697E"/>
    <w:rsid w:val="00977319"/>
    <w:rsid w:val="00977669"/>
    <w:rsid w:val="00977E7D"/>
    <w:rsid w:val="009812D3"/>
    <w:rsid w:val="00981AB5"/>
    <w:rsid w:val="00982B01"/>
    <w:rsid w:val="0098320C"/>
    <w:rsid w:val="0098470E"/>
    <w:rsid w:val="00985E42"/>
    <w:rsid w:val="009863F8"/>
    <w:rsid w:val="00992E3C"/>
    <w:rsid w:val="00995B27"/>
    <w:rsid w:val="009A17DC"/>
    <w:rsid w:val="009A3B7A"/>
    <w:rsid w:val="009A488D"/>
    <w:rsid w:val="009A71D2"/>
    <w:rsid w:val="009B0512"/>
    <w:rsid w:val="009B0C2B"/>
    <w:rsid w:val="009B1698"/>
    <w:rsid w:val="009B1E48"/>
    <w:rsid w:val="009B380E"/>
    <w:rsid w:val="009B40AD"/>
    <w:rsid w:val="009B5B69"/>
    <w:rsid w:val="009B5FC4"/>
    <w:rsid w:val="009B652E"/>
    <w:rsid w:val="009B76C0"/>
    <w:rsid w:val="009C0BE9"/>
    <w:rsid w:val="009C6040"/>
    <w:rsid w:val="009C70C8"/>
    <w:rsid w:val="009C714C"/>
    <w:rsid w:val="009D0088"/>
    <w:rsid w:val="009D059B"/>
    <w:rsid w:val="009D3CA3"/>
    <w:rsid w:val="009D45B7"/>
    <w:rsid w:val="009D6D7E"/>
    <w:rsid w:val="009D768E"/>
    <w:rsid w:val="009D7DAE"/>
    <w:rsid w:val="009E1A5D"/>
    <w:rsid w:val="009E2788"/>
    <w:rsid w:val="009E3974"/>
    <w:rsid w:val="009E4636"/>
    <w:rsid w:val="009E4B40"/>
    <w:rsid w:val="009E560F"/>
    <w:rsid w:val="009E60F4"/>
    <w:rsid w:val="009F0421"/>
    <w:rsid w:val="009F3E5D"/>
    <w:rsid w:val="009F537B"/>
    <w:rsid w:val="009F6308"/>
    <w:rsid w:val="00A003B5"/>
    <w:rsid w:val="00A05938"/>
    <w:rsid w:val="00A066E3"/>
    <w:rsid w:val="00A06ED6"/>
    <w:rsid w:val="00A075CA"/>
    <w:rsid w:val="00A10FD8"/>
    <w:rsid w:val="00A118DB"/>
    <w:rsid w:val="00A11902"/>
    <w:rsid w:val="00A15942"/>
    <w:rsid w:val="00A22C5F"/>
    <w:rsid w:val="00A24C20"/>
    <w:rsid w:val="00A261E5"/>
    <w:rsid w:val="00A2681A"/>
    <w:rsid w:val="00A27385"/>
    <w:rsid w:val="00A318B2"/>
    <w:rsid w:val="00A318DE"/>
    <w:rsid w:val="00A320FF"/>
    <w:rsid w:val="00A35FB0"/>
    <w:rsid w:val="00A36658"/>
    <w:rsid w:val="00A37DD4"/>
    <w:rsid w:val="00A40E30"/>
    <w:rsid w:val="00A41A2B"/>
    <w:rsid w:val="00A4444C"/>
    <w:rsid w:val="00A5154C"/>
    <w:rsid w:val="00A51956"/>
    <w:rsid w:val="00A5365B"/>
    <w:rsid w:val="00A55AC0"/>
    <w:rsid w:val="00A60357"/>
    <w:rsid w:val="00A6688F"/>
    <w:rsid w:val="00A66F11"/>
    <w:rsid w:val="00A7155E"/>
    <w:rsid w:val="00A71FEA"/>
    <w:rsid w:val="00A72C60"/>
    <w:rsid w:val="00A733BF"/>
    <w:rsid w:val="00A75221"/>
    <w:rsid w:val="00A75F4A"/>
    <w:rsid w:val="00A77C7C"/>
    <w:rsid w:val="00A807C5"/>
    <w:rsid w:val="00A81260"/>
    <w:rsid w:val="00A834D9"/>
    <w:rsid w:val="00A83877"/>
    <w:rsid w:val="00A83EA9"/>
    <w:rsid w:val="00A85EE2"/>
    <w:rsid w:val="00A877A2"/>
    <w:rsid w:val="00A90CF6"/>
    <w:rsid w:val="00A92101"/>
    <w:rsid w:val="00A9409E"/>
    <w:rsid w:val="00AA09B4"/>
    <w:rsid w:val="00AA1189"/>
    <w:rsid w:val="00AA39C9"/>
    <w:rsid w:val="00AA525F"/>
    <w:rsid w:val="00AA5570"/>
    <w:rsid w:val="00AA56F5"/>
    <w:rsid w:val="00AA58AC"/>
    <w:rsid w:val="00AB032F"/>
    <w:rsid w:val="00AB32B8"/>
    <w:rsid w:val="00AC0BDC"/>
    <w:rsid w:val="00AC1607"/>
    <w:rsid w:val="00AC1B5B"/>
    <w:rsid w:val="00AC1E9C"/>
    <w:rsid w:val="00AC2283"/>
    <w:rsid w:val="00AC2519"/>
    <w:rsid w:val="00AC6269"/>
    <w:rsid w:val="00AD1060"/>
    <w:rsid w:val="00AD4081"/>
    <w:rsid w:val="00AD681D"/>
    <w:rsid w:val="00AE0579"/>
    <w:rsid w:val="00AE200E"/>
    <w:rsid w:val="00AE3F45"/>
    <w:rsid w:val="00AE5ED7"/>
    <w:rsid w:val="00AE6D52"/>
    <w:rsid w:val="00AE78D2"/>
    <w:rsid w:val="00AF2170"/>
    <w:rsid w:val="00AF5465"/>
    <w:rsid w:val="00AF5B7C"/>
    <w:rsid w:val="00AF5F6B"/>
    <w:rsid w:val="00AF7621"/>
    <w:rsid w:val="00B0575B"/>
    <w:rsid w:val="00B0596C"/>
    <w:rsid w:val="00B10058"/>
    <w:rsid w:val="00B11B4A"/>
    <w:rsid w:val="00B12A81"/>
    <w:rsid w:val="00B17611"/>
    <w:rsid w:val="00B17AB2"/>
    <w:rsid w:val="00B212DE"/>
    <w:rsid w:val="00B26AE5"/>
    <w:rsid w:val="00B26ED6"/>
    <w:rsid w:val="00B30E56"/>
    <w:rsid w:val="00B33DCA"/>
    <w:rsid w:val="00B35361"/>
    <w:rsid w:val="00B354BB"/>
    <w:rsid w:val="00B35743"/>
    <w:rsid w:val="00B37730"/>
    <w:rsid w:val="00B40B36"/>
    <w:rsid w:val="00B411A4"/>
    <w:rsid w:val="00B43860"/>
    <w:rsid w:val="00B44664"/>
    <w:rsid w:val="00B45E8A"/>
    <w:rsid w:val="00B516CF"/>
    <w:rsid w:val="00B54A50"/>
    <w:rsid w:val="00B63692"/>
    <w:rsid w:val="00B65AB8"/>
    <w:rsid w:val="00B67E31"/>
    <w:rsid w:val="00B708DC"/>
    <w:rsid w:val="00B709CB"/>
    <w:rsid w:val="00B712EE"/>
    <w:rsid w:val="00B74E9B"/>
    <w:rsid w:val="00B81715"/>
    <w:rsid w:val="00B81B56"/>
    <w:rsid w:val="00B84726"/>
    <w:rsid w:val="00B85372"/>
    <w:rsid w:val="00B86388"/>
    <w:rsid w:val="00B87374"/>
    <w:rsid w:val="00B92C73"/>
    <w:rsid w:val="00B95749"/>
    <w:rsid w:val="00BA125C"/>
    <w:rsid w:val="00BA3633"/>
    <w:rsid w:val="00BA4551"/>
    <w:rsid w:val="00BA5AFE"/>
    <w:rsid w:val="00BB1351"/>
    <w:rsid w:val="00BB37E4"/>
    <w:rsid w:val="00BB5B83"/>
    <w:rsid w:val="00BB730B"/>
    <w:rsid w:val="00BC36CA"/>
    <w:rsid w:val="00BC6143"/>
    <w:rsid w:val="00BD076A"/>
    <w:rsid w:val="00BD0868"/>
    <w:rsid w:val="00BD1CE6"/>
    <w:rsid w:val="00BD545B"/>
    <w:rsid w:val="00BE063E"/>
    <w:rsid w:val="00BE0892"/>
    <w:rsid w:val="00BE27EA"/>
    <w:rsid w:val="00BE47DA"/>
    <w:rsid w:val="00BE4D64"/>
    <w:rsid w:val="00BF2A23"/>
    <w:rsid w:val="00BF4BA3"/>
    <w:rsid w:val="00BF5451"/>
    <w:rsid w:val="00BF7B48"/>
    <w:rsid w:val="00C034DB"/>
    <w:rsid w:val="00C03FE4"/>
    <w:rsid w:val="00C04019"/>
    <w:rsid w:val="00C05334"/>
    <w:rsid w:val="00C05970"/>
    <w:rsid w:val="00C05C1A"/>
    <w:rsid w:val="00C13D1F"/>
    <w:rsid w:val="00C161C1"/>
    <w:rsid w:val="00C22FBF"/>
    <w:rsid w:val="00C243A7"/>
    <w:rsid w:val="00C253D0"/>
    <w:rsid w:val="00C26D56"/>
    <w:rsid w:val="00C27D06"/>
    <w:rsid w:val="00C27F11"/>
    <w:rsid w:val="00C3319F"/>
    <w:rsid w:val="00C34401"/>
    <w:rsid w:val="00C35732"/>
    <w:rsid w:val="00C3649D"/>
    <w:rsid w:val="00C36882"/>
    <w:rsid w:val="00C4425F"/>
    <w:rsid w:val="00C4573A"/>
    <w:rsid w:val="00C4586F"/>
    <w:rsid w:val="00C47414"/>
    <w:rsid w:val="00C539D2"/>
    <w:rsid w:val="00C54CC8"/>
    <w:rsid w:val="00C5551B"/>
    <w:rsid w:val="00C56110"/>
    <w:rsid w:val="00C564B1"/>
    <w:rsid w:val="00C565F2"/>
    <w:rsid w:val="00C60343"/>
    <w:rsid w:val="00C606C3"/>
    <w:rsid w:val="00C60853"/>
    <w:rsid w:val="00C63758"/>
    <w:rsid w:val="00C72788"/>
    <w:rsid w:val="00C72E84"/>
    <w:rsid w:val="00C74070"/>
    <w:rsid w:val="00C741C9"/>
    <w:rsid w:val="00C825C4"/>
    <w:rsid w:val="00C8368F"/>
    <w:rsid w:val="00C84014"/>
    <w:rsid w:val="00C902E9"/>
    <w:rsid w:val="00C91A5C"/>
    <w:rsid w:val="00C93AF1"/>
    <w:rsid w:val="00C9421F"/>
    <w:rsid w:val="00CA298E"/>
    <w:rsid w:val="00CA37E4"/>
    <w:rsid w:val="00CA411E"/>
    <w:rsid w:val="00CB11A3"/>
    <w:rsid w:val="00CB4335"/>
    <w:rsid w:val="00CB52CC"/>
    <w:rsid w:val="00CB6E1F"/>
    <w:rsid w:val="00CB7C8B"/>
    <w:rsid w:val="00CC0B7D"/>
    <w:rsid w:val="00CC12F7"/>
    <w:rsid w:val="00CC28D5"/>
    <w:rsid w:val="00CC49AD"/>
    <w:rsid w:val="00CC4B52"/>
    <w:rsid w:val="00CC7776"/>
    <w:rsid w:val="00CD68AB"/>
    <w:rsid w:val="00CD68BB"/>
    <w:rsid w:val="00CE078D"/>
    <w:rsid w:val="00CE15F7"/>
    <w:rsid w:val="00CE2539"/>
    <w:rsid w:val="00CE50E9"/>
    <w:rsid w:val="00CE6A2E"/>
    <w:rsid w:val="00CE7291"/>
    <w:rsid w:val="00CE745A"/>
    <w:rsid w:val="00CF00C8"/>
    <w:rsid w:val="00CF574F"/>
    <w:rsid w:val="00CF7A03"/>
    <w:rsid w:val="00D04E3B"/>
    <w:rsid w:val="00D05928"/>
    <w:rsid w:val="00D05D57"/>
    <w:rsid w:val="00D161B4"/>
    <w:rsid w:val="00D16DC3"/>
    <w:rsid w:val="00D20EA8"/>
    <w:rsid w:val="00D21ADE"/>
    <w:rsid w:val="00D21BF3"/>
    <w:rsid w:val="00D22DEF"/>
    <w:rsid w:val="00D234F3"/>
    <w:rsid w:val="00D255CE"/>
    <w:rsid w:val="00D25FDD"/>
    <w:rsid w:val="00D26E7E"/>
    <w:rsid w:val="00D332ED"/>
    <w:rsid w:val="00D36751"/>
    <w:rsid w:val="00D4172A"/>
    <w:rsid w:val="00D44192"/>
    <w:rsid w:val="00D451B8"/>
    <w:rsid w:val="00D4528A"/>
    <w:rsid w:val="00D52439"/>
    <w:rsid w:val="00D53CE1"/>
    <w:rsid w:val="00D55764"/>
    <w:rsid w:val="00D611E7"/>
    <w:rsid w:val="00D6397E"/>
    <w:rsid w:val="00D65478"/>
    <w:rsid w:val="00D65681"/>
    <w:rsid w:val="00D66E71"/>
    <w:rsid w:val="00D71105"/>
    <w:rsid w:val="00D7145D"/>
    <w:rsid w:val="00D73157"/>
    <w:rsid w:val="00D741C4"/>
    <w:rsid w:val="00D74AF1"/>
    <w:rsid w:val="00D7783A"/>
    <w:rsid w:val="00D84945"/>
    <w:rsid w:val="00D85A4F"/>
    <w:rsid w:val="00D862F2"/>
    <w:rsid w:val="00D877A5"/>
    <w:rsid w:val="00D953D5"/>
    <w:rsid w:val="00D95C7A"/>
    <w:rsid w:val="00DA004D"/>
    <w:rsid w:val="00DA30C9"/>
    <w:rsid w:val="00DA45A6"/>
    <w:rsid w:val="00DA4D02"/>
    <w:rsid w:val="00DA5E7F"/>
    <w:rsid w:val="00DB2B51"/>
    <w:rsid w:val="00DB673B"/>
    <w:rsid w:val="00DB7EA1"/>
    <w:rsid w:val="00DC493B"/>
    <w:rsid w:val="00DC514E"/>
    <w:rsid w:val="00DD04AF"/>
    <w:rsid w:val="00DD300D"/>
    <w:rsid w:val="00DD5267"/>
    <w:rsid w:val="00DD7FBE"/>
    <w:rsid w:val="00DE07C8"/>
    <w:rsid w:val="00DE09DF"/>
    <w:rsid w:val="00DE0C7C"/>
    <w:rsid w:val="00DE0D1D"/>
    <w:rsid w:val="00DE131C"/>
    <w:rsid w:val="00DE2E64"/>
    <w:rsid w:val="00DE3759"/>
    <w:rsid w:val="00DF233E"/>
    <w:rsid w:val="00E014C5"/>
    <w:rsid w:val="00E039DF"/>
    <w:rsid w:val="00E054F6"/>
    <w:rsid w:val="00E0619C"/>
    <w:rsid w:val="00E0747C"/>
    <w:rsid w:val="00E10086"/>
    <w:rsid w:val="00E1385E"/>
    <w:rsid w:val="00E14AC6"/>
    <w:rsid w:val="00E15015"/>
    <w:rsid w:val="00E15E28"/>
    <w:rsid w:val="00E2174B"/>
    <w:rsid w:val="00E22275"/>
    <w:rsid w:val="00E25638"/>
    <w:rsid w:val="00E273E1"/>
    <w:rsid w:val="00E27EE7"/>
    <w:rsid w:val="00E308CB"/>
    <w:rsid w:val="00E312E8"/>
    <w:rsid w:val="00E32D74"/>
    <w:rsid w:val="00E35136"/>
    <w:rsid w:val="00E352C0"/>
    <w:rsid w:val="00E3721D"/>
    <w:rsid w:val="00E441B4"/>
    <w:rsid w:val="00E44B59"/>
    <w:rsid w:val="00E4536B"/>
    <w:rsid w:val="00E506FA"/>
    <w:rsid w:val="00E51263"/>
    <w:rsid w:val="00E545AA"/>
    <w:rsid w:val="00E553F7"/>
    <w:rsid w:val="00E56524"/>
    <w:rsid w:val="00E608B9"/>
    <w:rsid w:val="00E62120"/>
    <w:rsid w:val="00E6607B"/>
    <w:rsid w:val="00E66397"/>
    <w:rsid w:val="00E67091"/>
    <w:rsid w:val="00E71A9B"/>
    <w:rsid w:val="00E7292D"/>
    <w:rsid w:val="00E74B6F"/>
    <w:rsid w:val="00E760B1"/>
    <w:rsid w:val="00E823EB"/>
    <w:rsid w:val="00E82861"/>
    <w:rsid w:val="00E84465"/>
    <w:rsid w:val="00E854BE"/>
    <w:rsid w:val="00E85E1B"/>
    <w:rsid w:val="00E91253"/>
    <w:rsid w:val="00E92062"/>
    <w:rsid w:val="00E9396F"/>
    <w:rsid w:val="00E95CAC"/>
    <w:rsid w:val="00E96B98"/>
    <w:rsid w:val="00EA1FC4"/>
    <w:rsid w:val="00EA2EFD"/>
    <w:rsid w:val="00EC25F3"/>
    <w:rsid w:val="00EC2AA1"/>
    <w:rsid w:val="00EC3E83"/>
    <w:rsid w:val="00EC7B99"/>
    <w:rsid w:val="00ED0225"/>
    <w:rsid w:val="00ED423C"/>
    <w:rsid w:val="00ED46A4"/>
    <w:rsid w:val="00ED4782"/>
    <w:rsid w:val="00ED5B6B"/>
    <w:rsid w:val="00ED7A87"/>
    <w:rsid w:val="00EE1003"/>
    <w:rsid w:val="00EE244B"/>
    <w:rsid w:val="00EE3F66"/>
    <w:rsid w:val="00EE6A0B"/>
    <w:rsid w:val="00EE7E82"/>
    <w:rsid w:val="00EF537E"/>
    <w:rsid w:val="00EF5A50"/>
    <w:rsid w:val="00EF5EC3"/>
    <w:rsid w:val="00EF67F7"/>
    <w:rsid w:val="00F022B7"/>
    <w:rsid w:val="00F03593"/>
    <w:rsid w:val="00F03F1B"/>
    <w:rsid w:val="00F04DFE"/>
    <w:rsid w:val="00F06F1C"/>
    <w:rsid w:val="00F076AE"/>
    <w:rsid w:val="00F150B5"/>
    <w:rsid w:val="00F154E7"/>
    <w:rsid w:val="00F17A78"/>
    <w:rsid w:val="00F17B49"/>
    <w:rsid w:val="00F24622"/>
    <w:rsid w:val="00F26AA5"/>
    <w:rsid w:val="00F309ED"/>
    <w:rsid w:val="00F32368"/>
    <w:rsid w:val="00F3563A"/>
    <w:rsid w:val="00F376EB"/>
    <w:rsid w:val="00F41BB5"/>
    <w:rsid w:val="00F422F5"/>
    <w:rsid w:val="00F442A7"/>
    <w:rsid w:val="00F46963"/>
    <w:rsid w:val="00F46D12"/>
    <w:rsid w:val="00F50ED0"/>
    <w:rsid w:val="00F54424"/>
    <w:rsid w:val="00F5670D"/>
    <w:rsid w:val="00F60B5F"/>
    <w:rsid w:val="00F6480F"/>
    <w:rsid w:val="00F67D8F"/>
    <w:rsid w:val="00F70F1E"/>
    <w:rsid w:val="00F712BF"/>
    <w:rsid w:val="00F73C5D"/>
    <w:rsid w:val="00F80722"/>
    <w:rsid w:val="00F810E0"/>
    <w:rsid w:val="00F811A9"/>
    <w:rsid w:val="00F82198"/>
    <w:rsid w:val="00F823A7"/>
    <w:rsid w:val="00F8484E"/>
    <w:rsid w:val="00F87C62"/>
    <w:rsid w:val="00F90046"/>
    <w:rsid w:val="00F900B5"/>
    <w:rsid w:val="00F96C62"/>
    <w:rsid w:val="00F972DF"/>
    <w:rsid w:val="00FA08F5"/>
    <w:rsid w:val="00FA2EAA"/>
    <w:rsid w:val="00FA4ABD"/>
    <w:rsid w:val="00FA5943"/>
    <w:rsid w:val="00FA60BC"/>
    <w:rsid w:val="00FA774C"/>
    <w:rsid w:val="00FA7FA3"/>
    <w:rsid w:val="00FB412C"/>
    <w:rsid w:val="00FB6876"/>
    <w:rsid w:val="00FB6D25"/>
    <w:rsid w:val="00FC083F"/>
    <w:rsid w:val="00FC1F35"/>
    <w:rsid w:val="00FC25FC"/>
    <w:rsid w:val="00FC2A15"/>
    <w:rsid w:val="00FC2C2B"/>
    <w:rsid w:val="00FC3028"/>
    <w:rsid w:val="00FC4A17"/>
    <w:rsid w:val="00FC7C06"/>
    <w:rsid w:val="00FD2144"/>
    <w:rsid w:val="00FD2932"/>
    <w:rsid w:val="00FD7548"/>
    <w:rsid w:val="00FD77A7"/>
    <w:rsid w:val="00FD78DC"/>
    <w:rsid w:val="00FE1E2D"/>
    <w:rsid w:val="00FE22FA"/>
    <w:rsid w:val="00FE24E6"/>
    <w:rsid w:val="00FE6FFD"/>
    <w:rsid w:val="00FE771F"/>
    <w:rsid w:val="00FF0565"/>
    <w:rsid w:val="00FF069D"/>
    <w:rsid w:val="00FF13E4"/>
    <w:rsid w:val="00FF171F"/>
    <w:rsid w:val="00FF4BAE"/>
    <w:rsid w:val="00FF5B51"/>
    <w:rsid w:val="00FF66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1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5E8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AE3473-4026-46E1-9E5A-D6657B947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327</Words>
  <Characters>1865</Characters>
  <Application>Microsoft Office Word</Application>
  <DocSecurity>0</DocSecurity>
  <Lines>15</Lines>
  <Paragraphs>4</Paragraphs>
  <ScaleCrop>false</ScaleCrop>
  <Company/>
  <LinksUpToDate>false</LinksUpToDate>
  <CharactersWithSpaces>2188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cp:lastPrinted>2012-11-26T08:26:00Z</cp:lastPrinted>
  <dcterms:created xsi:type="dcterms:W3CDTF">2012-12-12T03:22:00Z</dcterms:created>
  <dcterms:modified xsi:type="dcterms:W3CDTF">2012-12-12T03:22:00Z</dcterms:modified>
</cp:coreProperties>
</file>